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AC" w:rsidRDefault="005658AC" w:rsidP="005658AC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ЛИНЁВСКОГО СЕЛЬСОВЕТА</w:t>
      </w:r>
    </w:p>
    <w:p w:rsidR="005658AC" w:rsidRDefault="005658AC" w:rsidP="005658AC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240B4F" w:rsidP="00B43DAE">
      <w:pPr>
        <w:jc w:val="both"/>
        <w:rPr>
          <w:sz w:val="28"/>
          <w:szCs w:val="28"/>
        </w:rPr>
      </w:pPr>
      <w:r w:rsidRPr="00240B4F">
        <w:rPr>
          <w:sz w:val="28"/>
          <w:szCs w:val="28"/>
        </w:rPr>
        <w:t>27</w:t>
      </w:r>
      <w:r>
        <w:rPr>
          <w:sz w:val="28"/>
          <w:szCs w:val="28"/>
        </w:rPr>
        <w:t xml:space="preserve">.03.2017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                                   </w:t>
      </w:r>
      <w:r w:rsidR="00B43DAE" w:rsidRPr="00894D06">
        <w:rPr>
          <w:sz w:val="28"/>
          <w:szCs w:val="28"/>
        </w:rPr>
        <w:t xml:space="preserve">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</w:t>
      </w:r>
      <w:r w:rsidR="00B43DAE">
        <w:rPr>
          <w:sz w:val="28"/>
          <w:szCs w:val="28"/>
        </w:rPr>
        <w:t xml:space="preserve">                     </w:t>
      </w:r>
      <w:r w:rsidR="005658AC">
        <w:rPr>
          <w:sz w:val="28"/>
          <w:szCs w:val="28"/>
        </w:rPr>
        <w:t>п</w:t>
      </w:r>
      <w:r w:rsidR="005658AC" w:rsidRPr="00B95239">
        <w:rPr>
          <w:sz w:val="28"/>
          <w:szCs w:val="28"/>
        </w:rPr>
        <w:t xml:space="preserve">. </w:t>
      </w:r>
      <w:r w:rsidR="005658AC">
        <w:rPr>
          <w:sz w:val="28"/>
          <w:szCs w:val="28"/>
        </w:rPr>
        <w:t>Линёвский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5658AC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муниципального образования Линёвский сельсовет за 2018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5658AC" w:rsidRDefault="005658AC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Линёвского сельсовета за 2018 год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 на 105,5 % . Сумма доходов составила 2171,8 тыс. рублей. Налоговых и неналоговых доходов в сельский бюджет поступило 549,92  тыс. рублей при </w:t>
      </w:r>
      <w:r w:rsidRPr="002E2C30">
        <w:rPr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на год 533 тыс. рублей, что </w:t>
      </w:r>
      <w:r w:rsidRPr="005826C9">
        <w:rPr>
          <w:sz w:val="28"/>
          <w:szCs w:val="28"/>
        </w:rPr>
        <w:t>со</w:t>
      </w:r>
      <w:r>
        <w:rPr>
          <w:sz w:val="28"/>
          <w:szCs w:val="28"/>
        </w:rPr>
        <w:t>ответствует</w:t>
      </w:r>
      <w:r w:rsidRPr="005826C9">
        <w:rPr>
          <w:sz w:val="28"/>
          <w:szCs w:val="28"/>
        </w:rPr>
        <w:t xml:space="preserve"> </w:t>
      </w:r>
      <w:r>
        <w:rPr>
          <w:sz w:val="28"/>
          <w:szCs w:val="28"/>
        </w:rPr>
        <w:t>103,2</w:t>
      </w:r>
      <w:r w:rsidRPr="005826C9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5658AC" w:rsidRPr="00CC7DFB" w:rsidRDefault="005658AC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 xml:space="preserve"> отчетный период </w:t>
      </w:r>
      <w:r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Pr="00CC7DFB">
        <w:rPr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1621,91 </w:t>
      </w:r>
      <w:r w:rsidRPr="00CC7DFB">
        <w:rPr>
          <w:sz w:val="28"/>
          <w:szCs w:val="28"/>
        </w:rPr>
        <w:t>тыс. рублей.</w:t>
      </w:r>
    </w:p>
    <w:p w:rsidR="005658AC" w:rsidRPr="00A0453E" w:rsidRDefault="005658AC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 по р</w:t>
      </w:r>
      <w:r w:rsidRPr="00A0453E">
        <w:rPr>
          <w:sz w:val="28"/>
          <w:szCs w:val="28"/>
        </w:rPr>
        <w:t>асходам бюджет</w:t>
      </w:r>
      <w:r>
        <w:rPr>
          <w:sz w:val="28"/>
          <w:szCs w:val="28"/>
        </w:rPr>
        <w:t>а Линевского</w:t>
      </w:r>
      <w:r w:rsidRPr="00A0453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за 2018 года</w:t>
      </w:r>
      <w:r w:rsidRPr="00A0453E">
        <w:rPr>
          <w:sz w:val="28"/>
          <w:szCs w:val="28"/>
        </w:rPr>
        <w:t xml:space="preserve"> и</w:t>
      </w:r>
      <w:r w:rsidRPr="00A0453E">
        <w:rPr>
          <w:sz w:val="28"/>
          <w:szCs w:val="28"/>
        </w:rPr>
        <w:t>с</w:t>
      </w:r>
      <w:r w:rsidRPr="00A0453E">
        <w:rPr>
          <w:sz w:val="28"/>
          <w:szCs w:val="28"/>
        </w:rPr>
        <w:t xml:space="preserve">полнен </w:t>
      </w:r>
      <w:r>
        <w:rPr>
          <w:sz w:val="28"/>
          <w:szCs w:val="28"/>
        </w:rPr>
        <w:t>на 98,2% . С</w:t>
      </w:r>
      <w:r w:rsidRPr="00A0453E">
        <w:rPr>
          <w:sz w:val="28"/>
          <w:szCs w:val="28"/>
        </w:rPr>
        <w:t>умм</w:t>
      </w:r>
      <w:r>
        <w:rPr>
          <w:sz w:val="28"/>
          <w:szCs w:val="28"/>
        </w:rPr>
        <w:t>а полученных расходов в отчетном периоде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 </w:t>
      </w:r>
      <w:r>
        <w:rPr>
          <w:b/>
          <w:bCs/>
          <w:i/>
          <w:iCs/>
          <w:color w:val="000000"/>
        </w:rPr>
        <w:t xml:space="preserve">2209,76 </w:t>
      </w:r>
      <w:r w:rsidRPr="00A0453E">
        <w:rPr>
          <w:sz w:val="28"/>
          <w:szCs w:val="28"/>
        </w:rPr>
        <w:t xml:space="preserve">тыс. рублей, при плановых назначениях </w:t>
      </w:r>
      <w:r>
        <w:rPr>
          <w:sz w:val="28"/>
          <w:szCs w:val="28"/>
        </w:rPr>
        <w:t xml:space="preserve">на год </w:t>
      </w:r>
      <w:r>
        <w:rPr>
          <w:b/>
          <w:bCs/>
          <w:i/>
          <w:iCs/>
          <w:color w:val="000000"/>
        </w:rPr>
        <w:t>2249,91</w:t>
      </w:r>
      <w:r w:rsidRPr="00A0453E">
        <w:rPr>
          <w:sz w:val="28"/>
          <w:szCs w:val="28"/>
        </w:rPr>
        <w:t xml:space="preserve"> тыс. рублей.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Л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и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невский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Линевского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согласно Приложения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Приложения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Приложения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Приложения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5658AC">
        <w:rPr>
          <w:sz w:val="28"/>
          <w:szCs w:val="28"/>
        </w:rPr>
        <w:t>Лине</w:t>
      </w:r>
      <w:r w:rsidR="005658AC">
        <w:rPr>
          <w:sz w:val="28"/>
          <w:szCs w:val="28"/>
        </w:rPr>
        <w:t>в</w:t>
      </w:r>
      <w:r w:rsidR="005658AC">
        <w:rPr>
          <w:sz w:val="28"/>
          <w:szCs w:val="28"/>
        </w:rPr>
        <w:t>ского</w:t>
      </w:r>
      <w:r w:rsidR="00ED3BE8">
        <w:rPr>
          <w:sz w:val="28"/>
          <w:szCs w:val="28"/>
        </w:rPr>
        <w:t xml:space="preserve"> сельсовета за 201</w:t>
      </w:r>
      <w:r w:rsidR="005658AC">
        <w:rPr>
          <w:sz w:val="28"/>
          <w:szCs w:val="28"/>
        </w:rPr>
        <w:t>8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91510D">
        <w:rPr>
          <w:sz w:val="28"/>
          <w:szCs w:val="28"/>
        </w:rPr>
        <w:t>Глав</w:t>
      </w:r>
      <w:r w:rsidR="00A55753" w:rsidRPr="0091510D">
        <w:rPr>
          <w:sz w:val="28"/>
          <w:szCs w:val="28"/>
        </w:rPr>
        <w:t>а</w:t>
      </w:r>
      <w:r w:rsidR="00B43DAE" w:rsidRPr="0091510D">
        <w:rPr>
          <w:sz w:val="28"/>
          <w:szCs w:val="28"/>
        </w:rPr>
        <w:t xml:space="preserve"> </w:t>
      </w:r>
      <w:r w:rsidR="00AF4E4B" w:rsidRPr="0091510D">
        <w:rPr>
          <w:sz w:val="28"/>
          <w:szCs w:val="28"/>
        </w:rPr>
        <w:t>сельсовета</w:t>
      </w:r>
      <w:r w:rsidRPr="0091510D">
        <w:rPr>
          <w:sz w:val="28"/>
          <w:szCs w:val="28"/>
        </w:rPr>
        <w:t xml:space="preserve"> </w:t>
      </w:r>
      <w:r w:rsidR="00582893" w:rsidRPr="0091510D">
        <w:rPr>
          <w:sz w:val="28"/>
          <w:szCs w:val="28"/>
        </w:rPr>
        <w:t xml:space="preserve">    </w:t>
      </w:r>
      <w:r w:rsidR="00A55753" w:rsidRPr="0091510D">
        <w:rPr>
          <w:sz w:val="28"/>
          <w:szCs w:val="28"/>
        </w:rPr>
        <w:t xml:space="preserve">               </w:t>
      </w:r>
      <w:r w:rsidR="00582893" w:rsidRPr="0091510D">
        <w:rPr>
          <w:sz w:val="28"/>
          <w:szCs w:val="28"/>
        </w:rPr>
        <w:t xml:space="preserve">         </w:t>
      </w:r>
      <w:r w:rsidR="00961E10" w:rsidRPr="0091510D">
        <w:rPr>
          <w:sz w:val="28"/>
          <w:szCs w:val="28"/>
        </w:rPr>
        <w:t xml:space="preserve">    </w:t>
      </w:r>
      <w:r w:rsidR="00582893" w:rsidRPr="0091510D">
        <w:rPr>
          <w:sz w:val="28"/>
          <w:szCs w:val="28"/>
        </w:rPr>
        <w:t xml:space="preserve">      </w:t>
      </w:r>
      <w:r w:rsidR="00AF4E4B" w:rsidRPr="0091510D">
        <w:rPr>
          <w:sz w:val="28"/>
          <w:szCs w:val="28"/>
        </w:rPr>
        <w:t xml:space="preserve">     </w:t>
      </w:r>
      <w:r w:rsidR="0087370E" w:rsidRPr="0091510D">
        <w:rPr>
          <w:sz w:val="28"/>
          <w:szCs w:val="28"/>
        </w:rPr>
        <w:t xml:space="preserve">    </w:t>
      </w:r>
      <w:r w:rsidR="0091510D" w:rsidRPr="0091510D">
        <w:rPr>
          <w:sz w:val="28"/>
          <w:szCs w:val="28"/>
        </w:rPr>
        <w:t xml:space="preserve">   </w:t>
      </w:r>
      <w:r w:rsidR="0087370E" w:rsidRPr="0091510D">
        <w:rPr>
          <w:sz w:val="28"/>
          <w:szCs w:val="28"/>
        </w:rPr>
        <w:t xml:space="preserve">                       </w:t>
      </w:r>
      <w:r w:rsidR="00AF4E4B" w:rsidRPr="0091510D">
        <w:rPr>
          <w:sz w:val="28"/>
          <w:szCs w:val="28"/>
        </w:rPr>
        <w:t xml:space="preserve">     </w:t>
      </w:r>
      <w:r w:rsidR="005658AC">
        <w:rPr>
          <w:sz w:val="28"/>
          <w:szCs w:val="28"/>
        </w:rPr>
        <w:t>В.И.Скогорев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5658AC" w:rsidP="00B875B8">
            <w:r>
              <w:t>Линевского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ED3BE8" w:rsidP="00153191">
            <w:r>
              <w:t>от ___________201</w:t>
            </w:r>
            <w:r w:rsidR="00153191">
              <w:t>9</w:t>
            </w:r>
            <w:r w:rsidR="00B875B8">
              <w:t xml:space="preserve"> г. № ____ </w:t>
            </w:r>
          </w:p>
        </w:tc>
      </w:tr>
    </w:tbl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tbl>
      <w:tblPr>
        <w:tblW w:w="9480" w:type="dxa"/>
        <w:tblInd w:w="93" w:type="dxa"/>
        <w:tblLayout w:type="fixed"/>
        <w:tblLook w:val="04A0"/>
      </w:tblPr>
      <w:tblGrid>
        <w:gridCol w:w="3617"/>
        <w:gridCol w:w="2919"/>
        <w:gridCol w:w="1559"/>
        <w:gridCol w:w="1385"/>
      </w:tblGrid>
      <w:tr w:rsidR="00117EAC" w:rsidRPr="00117EAC" w:rsidTr="00117EAC">
        <w:trPr>
          <w:trHeight w:val="405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  <w:sz w:val="28"/>
                <w:szCs w:val="28"/>
              </w:rPr>
            </w:pPr>
            <w:r w:rsidRPr="00117EAC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117EAC" w:rsidRPr="00117EAC" w:rsidTr="00117EAC">
        <w:trPr>
          <w:trHeight w:val="43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right"/>
              <w:rPr>
                <w:color w:val="000000"/>
              </w:rPr>
            </w:pPr>
            <w:r w:rsidRPr="00117EAC">
              <w:rPr>
                <w:color w:val="000000"/>
              </w:rPr>
              <w:t>тыс.рублей</w:t>
            </w:r>
          </w:p>
        </w:tc>
      </w:tr>
      <w:tr w:rsidR="00117EAC" w:rsidRPr="00117EAC" w:rsidTr="00117EAC">
        <w:trPr>
          <w:trHeight w:val="1240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Наименование показателя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дохода по бюдже</w:t>
            </w:r>
            <w:r w:rsidRPr="00117EAC">
              <w:rPr>
                <w:color w:val="000000"/>
              </w:rPr>
              <w:t>т</w:t>
            </w:r>
            <w:r w:rsidRPr="00117EAC">
              <w:rPr>
                <w:color w:val="000000"/>
              </w:rPr>
              <w:t>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53191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Утвержде</w:t>
            </w:r>
            <w:r w:rsidRPr="00117EAC">
              <w:rPr>
                <w:color w:val="000000"/>
              </w:rPr>
              <w:t>н</w:t>
            </w:r>
            <w:r w:rsidRPr="00117EAC">
              <w:rPr>
                <w:color w:val="000000"/>
              </w:rPr>
              <w:t>ные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жетные н</w:t>
            </w:r>
            <w:r w:rsidRPr="00117EAC">
              <w:rPr>
                <w:color w:val="000000"/>
              </w:rPr>
              <w:t>а</w:t>
            </w:r>
            <w:r w:rsidR="00ED3BE8">
              <w:rPr>
                <w:color w:val="000000"/>
              </w:rPr>
              <w:t>значения на 201</w:t>
            </w:r>
            <w:r w:rsidR="00153191">
              <w:rPr>
                <w:color w:val="000000"/>
              </w:rPr>
              <w:t>8</w:t>
            </w:r>
            <w:r w:rsidRPr="00117EAC">
              <w:rPr>
                <w:color w:val="000000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ED3BE8" w:rsidP="0015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</w:t>
            </w:r>
            <w:r w:rsidR="00153191">
              <w:rPr>
                <w:color w:val="000000"/>
              </w:rPr>
              <w:t>8</w:t>
            </w:r>
            <w:r w:rsidR="00117EAC" w:rsidRPr="00117EAC">
              <w:rPr>
                <w:color w:val="000000"/>
              </w:rPr>
              <w:t xml:space="preserve"> год</w:t>
            </w:r>
          </w:p>
        </w:tc>
      </w:tr>
      <w:tr w:rsidR="00117EAC" w:rsidRPr="00117EAC" w:rsidTr="00117EAC">
        <w:trPr>
          <w:trHeight w:val="31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4</w:t>
            </w:r>
          </w:p>
        </w:tc>
      </w:tr>
      <w:tr w:rsidR="005658AC" w:rsidRPr="00117EAC" w:rsidTr="00117EAC">
        <w:trPr>
          <w:trHeight w:val="63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Доходы бюджета - ВСЕГО: </w:t>
            </w:r>
            <w:r w:rsidRPr="00117EAC">
              <w:rPr>
                <w:color w:val="000000"/>
              </w:rPr>
              <w:br/>
              <w:t>В том числе: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2 154,91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2 171,8</w:t>
            </w:r>
          </w:p>
        </w:tc>
      </w:tr>
      <w:tr w:rsidR="005658AC" w:rsidRPr="00117EAC" w:rsidTr="00117EAC">
        <w:trPr>
          <w:trHeight w:val="63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533,00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549,92</w:t>
            </w:r>
          </w:p>
        </w:tc>
      </w:tr>
      <w:tr w:rsidR="005658AC" w:rsidRPr="00117EAC" w:rsidTr="00117EAC">
        <w:trPr>
          <w:trHeight w:val="31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60,00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56,23</w:t>
            </w:r>
          </w:p>
        </w:tc>
      </w:tr>
      <w:tr w:rsidR="005658AC" w:rsidRPr="00117EAC" w:rsidTr="00117EAC">
        <w:trPr>
          <w:trHeight w:val="509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89,38</w:t>
            </w:r>
          </w:p>
        </w:tc>
      </w:tr>
      <w:tr w:rsidR="005658AC" w:rsidRPr="00117EAC" w:rsidTr="00117EAC">
        <w:trPr>
          <w:trHeight w:val="503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128,57</w:t>
            </w:r>
          </w:p>
        </w:tc>
      </w:tr>
      <w:tr w:rsidR="005658AC" w:rsidRPr="00117EAC" w:rsidTr="00117EAC">
        <w:trPr>
          <w:trHeight w:val="31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96,69</w:t>
            </w:r>
          </w:p>
        </w:tc>
      </w:tr>
      <w:tr w:rsidR="005658AC" w:rsidRPr="00117EAC" w:rsidTr="00117EAC">
        <w:trPr>
          <w:trHeight w:val="37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147,00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5658AC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166,89</w:t>
            </w:r>
          </w:p>
        </w:tc>
      </w:tr>
      <w:tr w:rsidR="00117EAC" w:rsidRPr="00117EAC" w:rsidTr="00117EAC">
        <w:trPr>
          <w:trHeight w:val="2208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Доходы от сдачи в аренду им</w:t>
            </w:r>
            <w:r w:rsidRPr="00117EAC">
              <w:rPr>
                <w:color w:val="000000"/>
              </w:rPr>
              <w:t>у</w:t>
            </w:r>
            <w:r w:rsidRPr="00117EAC">
              <w:rPr>
                <w:color w:val="000000"/>
              </w:rPr>
              <w:t>щества, находящегося в опер</w:t>
            </w:r>
            <w:r w:rsidRPr="00117EAC">
              <w:rPr>
                <w:color w:val="000000"/>
              </w:rPr>
              <w:t>а</w:t>
            </w:r>
            <w:r w:rsidRPr="00117EAC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</w:t>
            </w:r>
            <w:r w:rsidRPr="00117EAC">
              <w:rPr>
                <w:color w:val="000000"/>
              </w:rPr>
              <w:t>и</w:t>
            </w:r>
            <w:r w:rsidRPr="00117EAC">
              <w:rPr>
                <w:color w:val="000000"/>
              </w:rPr>
              <w:t>ципальных бюджетных и авт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номных учреждений)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2D3102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D3BE8">
              <w:rPr>
                <w:color w:val="000000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ED3BE8" w:rsidP="002D31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D3102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117EAC" w:rsidRPr="00117EAC" w:rsidTr="00117EAC">
        <w:trPr>
          <w:trHeight w:val="85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доходы от компенсации затрат бюджетов сельских пос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лений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2D3102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D3BE8">
              <w:rPr>
                <w:color w:val="000000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2D3102" w:rsidP="002D31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3BE8">
              <w:rPr>
                <w:color w:val="000000"/>
              </w:rPr>
              <w:t>1,</w:t>
            </w:r>
            <w:r>
              <w:rPr>
                <w:color w:val="000000"/>
              </w:rPr>
              <w:t>86</w:t>
            </w:r>
          </w:p>
        </w:tc>
      </w:tr>
      <w:tr w:rsidR="002D3102" w:rsidRPr="00117EAC" w:rsidTr="00117EAC">
        <w:trPr>
          <w:trHeight w:val="1402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1 621,91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1 621,91</w:t>
            </w:r>
          </w:p>
        </w:tc>
      </w:tr>
      <w:tr w:rsidR="002D3102" w:rsidRPr="00117EAC" w:rsidTr="00117EAC">
        <w:trPr>
          <w:trHeight w:val="727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выравнивание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жетной обеспеченности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ED3BE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15001100000151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346,70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346,70</w:t>
            </w:r>
          </w:p>
        </w:tc>
      </w:tr>
      <w:tr w:rsidR="002D3102" w:rsidRPr="00117EAC" w:rsidTr="00117EAC">
        <w:trPr>
          <w:trHeight w:val="1008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поддержку мер по обеспечению сбалансированн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сти бюджетов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ED3BE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15002100000151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135,20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135,20</w:t>
            </w:r>
          </w:p>
        </w:tc>
      </w:tr>
      <w:tr w:rsidR="002D3102" w:rsidRPr="00117EAC" w:rsidTr="00117EAC">
        <w:trPr>
          <w:trHeight w:val="457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000 20202999100000151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510,00</w:t>
            </w:r>
          </w:p>
        </w:tc>
      </w:tr>
      <w:tr w:rsidR="002D3102" w:rsidRPr="00117EAC" w:rsidTr="00117EAC">
        <w:trPr>
          <w:trHeight w:val="131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ED3BE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35118100000151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131,72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131,72</w:t>
            </w:r>
          </w:p>
        </w:tc>
      </w:tr>
      <w:tr w:rsidR="002D3102" w:rsidRPr="00117EAC" w:rsidTr="00117EAC">
        <w:trPr>
          <w:trHeight w:val="1052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выполнение пер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даваемых полномочий субъе</w:t>
            </w:r>
            <w:r w:rsidRPr="00117EAC">
              <w:rPr>
                <w:color w:val="000000"/>
              </w:rPr>
              <w:t>к</w:t>
            </w:r>
            <w:r w:rsidRPr="00117EAC">
              <w:rPr>
                <w:color w:val="000000"/>
              </w:rPr>
              <w:t>тов Российской Федерации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ED3BE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30024100000151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0,79</w:t>
            </w:r>
          </w:p>
        </w:tc>
      </w:tr>
      <w:tr w:rsidR="002D3102" w:rsidRPr="00117EAC" w:rsidTr="002D3102">
        <w:trPr>
          <w:trHeight w:val="2216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Межбюджетные трансферты, передаваемые бюджетам сел</w:t>
            </w:r>
            <w:r w:rsidRPr="00117EAC">
              <w:rPr>
                <w:color w:val="000000"/>
              </w:rPr>
              <w:t>ь</w:t>
            </w:r>
            <w:r w:rsidRPr="00117EAC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чий по решению вопросов мес</w:t>
            </w:r>
            <w:r w:rsidRPr="00117EAC">
              <w:rPr>
                <w:color w:val="000000"/>
              </w:rPr>
              <w:t>т</w:t>
            </w:r>
            <w:r w:rsidRPr="00117EAC">
              <w:rPr>
                <w:color w:val="000000"/>
              </w:rPr>
              <w:t>ного значения в соответствии с заключенными соглашениями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ED3BE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40014100000151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494,00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494,00</w:t>
            </w:r>
          </w:p>
        </w:tc>
      </w:tr>
      <w:tr w:rsidR="002D3102" w:rsidRPr="00117EAC" w:rsidTr="002D3102">
        <w:trPr>
          <w:trHeight w:val="930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2D3102" w:rsidRDefault="002D3102" w:rsidP="00117EAC">
            <w:pPr>
              <w:rPr>
                <w:color w:val="000000"/>
              </w:rPr>
            </w:pPr>
            <w:r w:rsidRPr="002D3102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153191" w:rsidP="00ED3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000 20290054100000151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</w:tbl>
    <w:p w:rsidR="00117EAC" w:rsidRDefault="00117E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lastRenderedPageBreak/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153191" w:rsidP="00A00B92">
            <w:r>
              <w:t>Линевского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671951" w:rsidP="00153191">
            <w:r>
              <w:t>от ___________201</w:t>
            </w:r>
            <w:r w:rsidR="00153191">
              <w:t>9</w:t>
            </w:r>
            <w:r w:rsidR="00A00B92">
              <w:t xml:space="preserve"> г. № ____ </w:t>
            </w:r>
          </w:p>
        </w:tc>
      </w:tr>
    </w:tbl>
    <w:p w:rsidR="00117EAC" w:rsidRDefault="00117EAC">
      <w:pPr>
        <w:rPr>
          <w:sz w:val="28"/>
          <w:szCs w:val="28"/>
        </w:rPr>
      </w:pPr>
    </w:p>
    <w:tbl>
      <w:tblPr>
        <w:tblW w:w="13180" w:type="dxa"/>
        <w:tblInd w:w="93" w:type="dxa"/>
        <w:tblLook w:val="04A0"/>
      </w:tblPr>
      <w:tblGrid>
        <w:gridCol w:w="3779"/>
        <w:gridCol w:w="1416"/>
        <w:gridCol w:w="1369"/>
        <w:gridCol w:w="1750"/>
        <w:gridCol w:w="1366"/>
        <w:gridCol w:w="1750"/>
        <w:gridCol w:w="1750"/>
      </w:tblGrid>
      <w:tr w:rsidR="00117EAC" w:rsidRPr="00117EAC" w:rsidTr="00AF55B8">
        <w:trPr>
          <w:gridAfter w:val="2"/>
          <w:wAfter w:w="3500" w:type="dxa"/>
          <w:trHeight w:val="112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  <w:sz w:val="28"/>
                <w:szCs w:val="28"/>
              </w:rPr>
            </w:pPr>
            <w:r w:rsidRPr="00117EAC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классификации операций сектора государственного управления, относящихся к доходам бюджета.</w:t>
            </w:r>
          </w:p>
        </w:tc>
      </w:tr>
      <w:tr w:rsidR="00117EAC" w:rsidRPr="00117EAC" w:rsidTr="00AF55B8">
        <w:trPr>
          <w:gridAfter w:val="2"/>
          <w:wAfter w:w="3500" w:type="dxa"/>
          <w:trHeight w:val="435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right"/>
              <w:rPr>
                <w:color w:val="000000"/>
              </w:rPr>
            </w:pPr>
            <w:r w:rsidRPr="00117EAC">
              <w:rPr>
                <w:color w:val="000000"/>
              </w:rPr>
              <w:t>тыс.рублей</w:t>
            </w:r>
          </w:p>
        </w:tc>
      </w:tr>
      <w:tr w:rsidR="00117EAC" w:rsidRPr="00117EAC" w:rsidTr="00AF55B8">
        <w:trPr>
          <w:gridAfter w:val="2"/>
          <w:wAfter w:w="3500" w:type="dxa"/>
          <w:trHeight w:val="125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вида доходов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по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вида дох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Утвержден</w:t>
            </w:r>
            <w:r w:rsidR="00671951">
              <w:rPr>
                <w:color w:val="000000"/>
              </w:rPr>
              <w:t>ные бюджетные назначения на 2017</w:t>
            </w:r>
            <w:r w:rsidRPr="00117EA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671951" w:rsidP="0011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2017</w:t>
            </w:r>
            <w:r w:rsidR="00117EAC" w:rsidRPr="00117EAC">
              <w:rPr>
                <w:color w:val="000000"/>
              </w:rPr>
              <w:t xml:space="preserve"> год</w:t>
            </w:r>
          </w:p>
        </w:tc>
      </w:tr>
      <w:tr w:rsidR="00117EAC" w:rsidRPr="00117EAC" w:rsidTr="00AF55B8">
        <w:trPr>
          <w:gridAfter w:val="2"/>
          <w:wAfter w:w="3500" w:type="dxa"/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5</w:t>
            </w:r>
          </w:p>
        </w:tc>
      </w:tr>
      <w:tr w:rsidR="00AF55B8" w:rsidRPr="00117EAC" w:rsidTr="00AF55B8">
        <w:trPr>
          <w:gridAfter w:val="2"/>
          <w:wAfter w:w="3500" w:type="dxa"/>
          <w:trHeight w:val="63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Доходы бюджета - ВСЕГО: </w:t>
            </w:r>
            <w:r w:rsidRPr="00117EAC">
              <w:rPr>
                <w:color w:val="000000"/>
              </w:rPr>
              <w:br/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2 154,91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2 171,8</w:t>
            </w:r>
          </w:p>
        </w:tc>
      </w:tr>
      <w:tr w:rsidR="00AF55B8" w:rsidRPr="00117EAC" w:rsidTr="00AF55B8">
        <w:trPr>
          <w:gridAfter w:val="2"/>
          <w:wAfter w:w="3500" w:type="dxa"/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60,00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56,23</w:t>
            </w:r>
          </w:p>
        </w:tc>
      </w:tr>
      <w:tr w:rsidR="00AF55B8" w:rsidRPr="00117EAC" w:rsidTr="00AF55B8">
        <w:trPr>
          <w:gridAfter w:val="2"/>
          <w:wAfter w:w="3500" w:type="dxa"/>
          <w:trHeight w:val="63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1050301001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89,38</w:t>
            </w:r>
          </w:p>
        </w:tc>
      </w:tr>
      <w:tr w:rsidR="00AF55B8" w:rsidRPr="00117EAC" w:rsidTr="00AF55B8">
        <w:trPr>
          <w:gridAfter w:val="2"/>
          <w:wAfter w:w="3500" w:type="dxa"/>
          <w:trHeight w:val="131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имущество физических лиц, взимаемый по ставкам, пр</w:t>
            </w:r>
            <w:r w:rsidRPr="00117EAC">
              <w:rPr>
                <w:color w:val="000000"/>
              </w:rPr>
              <w:t>и</w:t>
            </w:r>
            <w:r w:rsidRPr="00117EAC">
              <w:rPr>
                <w:color w:val="000000"/>
              </w:rPr>
              <w:t>меняемым к объектам налогоо</w:t>
            </w:r>
            <w:r w:rsidRPr="00117EAC">
              <w:rPr>
                <w:color w:val="000000"/>
              </w:rPr>
              <w:t>б</w:t>
            </w:r>
            <w:r w:rsidRPr="00117EAC">
              <w:rPr>
                <w:color w:val="000000"/>
              </w:rPr>
              <w:t>ложения, расположенным в гр</w:t>
            </w:r>
            <w:r w:rsidRPr="00117EAC">
              <w:rPr>
                <w:color w:val="000000"/>
              </w:rPr>
              <w:t>а</w:t>
            </w:r>
            <w:r w:rsidRPr="00117EAC">
              <w:rPr>
                <w:color w:val="000000"/>
              </w:rPr>
              <w:t>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1060103010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128,57</w:t>
            </w:r>
          </w:p>
        </w:tc>
      </w:tr>
      <w:tr w:rsidR="00AF55B8" w:rsidRPr="00117EAC" w:rsidTr="00AF55B8">
        <w:trPr>
          <w:gridAfter w:val="2"/>
          <w:wAfter w:w="3500" w:type="dxa"/>
          <w:trHeight w:val="10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организаций, обладающих земельным учас</w:t>
            </w:r>
            <w:r w:rsidRPr="00117EAC">
              <w:rPr>
                <w:color w:val="000000"/>
              </w:rPr>
              <w:t>т</w:t>
            </w:r>
            <w:r w:rsidRPr="00117EAC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1060603310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96,69</w:t>
            </w:r>
          </w:p>
        </w:tc>
      </w:tr>
      <w:tr w:rsidR="00AF55B8" w:rsidRPr="00117EAC" w:rsidTr="00AF55B8">
        <w:trPr>
          <w:gridAfter w:val="2"/>
          <w:wAfter w:w="3500" w:type="dxa"/>
          <w:trHeight w:val="108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физических лиц, обладающих земельным уч</w:t>
            </w:r>
            <w:r w:rsidRPr="00117EAC">
              <w:rPr>
                <w:color w:val="000000"/>
              </w:rPr>
              <w:t>а</w:t>
            </w:r>
            <w:r w:rsidRPr="00117EAC">
              <w:rPr>
                <w:color w:val="000000"/>
              </w:rPr>
              <w:t>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1060604310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147,00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166,89</w:t>
            </w:r>
          </w:p>
        </w:tc>
      </w:tr>
      <w:tr w:rsidR="00117EAC" w:rsidRPr="00117EAC" w:rsidTr="00AF55B8">
        <w:trPr>
          <w:gridAfter w:val="2"/>
          <w:wAfter w:w="3500" w:type="dxa"/>
          <w:trHeight w:val="215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Доходы от сдачи в аренду имущ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жетных и автономных учрежд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ний)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1110503510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AF55B8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030A3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D030A3" w:rsidP="00AF55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F55B8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117EAC" w:rsidRPr="00117EAC" w:rsidTr="00AF55B8">
        <w:trPr>
          <w:gridAfter w:val="2"/>
          <w:wAfter w:w="3500" w:type="dxa"/>
          <w:trHeight w:val="6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доходы от компенсации затрат бюджетов сельских пос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1130299510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AF55B8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030A3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AF55B8" w:rsidP="00AF55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30A3">
              <w:rPr>
                <w:color w:val="000000"/>
              </w:rPr>
              <w:t>1,</w:t>
            </w:r>
            <w:r>
              <w:rPr>
                <w:color w:val="000000"/>
              </w:rPr>
              <w:t>86</w:t>
            </w:r>
          </w:p>
        </w:tc>
      </w:tr>
      <w:tr w:rsidR="00AF55B8" w:rsidRPr="00117EAC" w:rsidTr="00AF55B8">
        <w:trPr>
          <w:gridAfter w:val="2"/>
          <w:wAfter w:w="3500" w:type="dxa"/>
          <w:trHeight w:val="75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выравнивание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жетной обеспеченности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150010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346,70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346,70</w:t>
            </w:r>
          </w:p>
        </w:tc>
      </w:tr>
      <w:tr w:rsidR="00AF55B8" w:rsidRPr="00117EAC" w:rsidTr="00AF55B8">
        <w:trPr>
          <w:gridAfter w:val="2"/>
          <w:wAfter w:w="3500" w:type="dxa"/>
          <w:trHeight w:val="103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1500210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135,20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135,20</w:t>
            </w:r>
          </w:p>
        </w:tc>
      </w:tr>
      <w:tr w:rsidR="00AF55B8" w:rsidRPr="00117EAC" w:rsidTr="00AF55B8">
        <w:trPr>
          <w:gridAfter w:val="2"/>
          <w:wAfter w:w="3500" w:type="dxa"/>
          <w:trHeight w:val="49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субсидии бюджетам сел</w:t>
            </w:r>
            <w:r w:rsidRPr="00117EAC">
              <w:rPr>
                <w:color w:val="000000"/>
              </w:rPr>
              <w:t>ь</w:t>
            </w:r>
            <w:r w:rsidRPr="00117EAC">
              <w:rPr>
                <w:color w:val="000000"/>
              </w:rPr>
              <w:t>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2020299910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510,00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510,00</w:t>
            </w:r>
          </w:p>
        </w:tc>
      </w:tr>
      <w:tr w:rsidR="00AF55B8" w:rsidRPr="00117EAC" w:rsidTr="00AF55B8">
        <w:trPr>
          <w:gridAfter w:val="2"/>
          <w:wAfter w:w="3500" w:type="dxa"/>
          <w:trHeight w:val="13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lastRenderedPageBreak/>
              <w:t>Субвенции бюджетам сельских поселений на осуществление пе</w:t>
            </w:r>
            <w:r w:rsidRPr="00117EAC">
              <w:rPr>
                <w:color w:val="000000"/>
              </w:rPr>
              <w:t>р</w:t>
            </w:r>
            <w:r w:rsidRPr="00117EAC">
              <w:rPr>
                <w:color w:val="000000"/>
              </w:rPr>
              <w:t>вичного воинского учета на те</w:t>
            </w:r>
            <w:r w:rsidRPr="00117EAC">
              <w:rPr>
                <w:color w:val="000000"/>
              </w:rPr>
              <w:t>р</w:t>
            </w:r>
            <w:r w:rsidRPr="00117EAC">
              <w:rPr>
                <w:color w:val="000000"/>
              </w:rPr>
              <w:t>риториях, где отсутствуют вое</w:t>
            </w:r>
            <w:r w:rsidRPr="00117EAC">
              <w:rPr>
                <w:color w:val="000000"/>
              </w:rPr>
              <w:t>н</w:t>
            </w:r>
            <w:r w:rsidRPr="00117EAC">
              <w:rPr>
                <w:color w:val="000000"/>
              </w:rPr>
              <w:t>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3511800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131,72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131,72</w:t>
            </w:r>
          </w:p>
        </w:tc>
      </w:tr>
      <w:tr w:rsidR="00AF55B8" w:rsidRPr="00117EAC" w:rsidTr="00AF55B8">
        <w:trPr>
          <w:gridAfter w:val="2"/>
          <w:wAfter w:w="3500" w:type="dxa"/>
          <w:trHeight w:val="109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выполнение перед</w:t>
            </w:r>
            <w:r w:rsidRPr="00117EAC">
              <w:rPr>
                <w:color w:val="000000"/>
              </w:rPr>
              <w:t>а</w:t>
            </w:r>
            <w:r w:rsidRPr="00117EAC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3002410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0,79</w:t>
            </w:r>
          </w:p>
        </w:tc>
      </w:tr>
      <w:tr w:rsidR="00AF55B8" w:rsidRPr="00117EAC" w:rsidTr="00AF55B8">
        <w:trPr>
          <w:gridAfter w:val="2"/>
          <w:wAfter w:w="3500" w:type="dxa"/>
          <w:trHeight w:val="211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Межбюджетные трансферты, п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редаваемые бюджетам сельских поселений из бюджетов муниц</w:t>
            </w:r>
            <w:r w:rsidRPr="00117EAC">
              <w:rPr>
                <w:color w:val="000000"/>
              </w:rPr>
              <w:t>и</w:t>
            </w:r>
            <w:r w:rsidRPr="00117EAC">
              <w:rPr>
                <w:color w:val="000000"/>
              </w:rPr>
              <w:t>пальных районов на осуществл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ние части полномочий по реш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4001410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494,00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494,00</w:t>
            </w:r>
          </w:p>
        </w:tc>
      </w:tr>
      <w:tr w:rsidR="00AF55B8" w:rsidRPr="00117EAC" w:rsidTr="00AF55B8">
        <w:trPr>
          <w:trHeight w:val="94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2D3102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2029005410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AF55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750" w:type="dxa"/>
            <w:vAlign w:val="bottom"/>
          </w:tcPr>
          <w:p w:rsidR="00AF55B8" w:rsidRPr="00117EAC" w:rsidRDefault="00AF55B8" w:rsidP="005E5338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vAlign w:val="bottom"/>
          </w:tcPr>
          <w:p w:rsidR="00AF55B8" w:rsidRPr="00041AE0" w:rsidRDefault="00AF55B8" w:rsidP="005E5338">
            <w:pPr>
              <w:jc w:val="right"/>
              <w:rPr>
                <w:color w:val="000000"/>
              </w:rPr>
            </w:pPr>
          </w:p>
        </w:tc>
      </w:tr>
    </w:tbl>
    <w:p w:rsidR="00117EAC" w:rsidRDefault="00117E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lastRenderedPageBreak/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092E02" w:rsidP="00A00B92">
            <w:r>
              <w:t>Линевского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F837EA" w:rsidP="00092E02">
            <w:r>
              <w:t>от ___________201</w:t>
            </w:r>
            <w:r w:rsidR="00092E02">
              <w:t>9</w:t>
            </w:r>
            <w:r w:rsidR="00A00B92">
              <w:t xml:space="preserve"> г. № ____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1341" w:type="dxa"/>
        <w:tblInd w:w="-1310" w:type="dxa"/>
        <w:tblLayout w:type="fixed"/>
        <w:tblLook w:val="04A0"/>
      </w:tblPr>
      <w:tblGrid>
        <w:gridCol w:w="4558"/>
        <w:gridCol w:w="600"/>
        <w:gridCol w:w="600"/>
        <w:gridCol w:w="600"/>
        <w:gridCol w:w="1660"/>
        <w:gridCol w:w="600"/>
        <w:gridCol w:w="1589"/>
        <w:gridCol w:w="1134"/>
      </w:tblGrid>
      <w:tr w:rsidR="005E5338" w:rsidRPr="005E5338" w:rsidTr="005E5338">
        <w:trPr>
          <w:trHeight w:val="322"/>
        </w:trPr>
        <w:tc>
          <w:tcPr>
            <w:tcW w:w="11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ind w:left="708"/>
              <w:jc w:val="center"/>
              <w:rPr>
                <w:color w:val="000000"/>
                <w:sz w:val="28"/>
                <w:szCs w:val="28"/>
              </w:rPr>
            </w:pPr>
            <w:r w:rsidRPr="005E5338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бюджетов</w:t>
            </w:r>
          </w:p>
        </w:tc>
      </w:tr>
      <w:tr w:rsidR="005E5338" w:rsidRPr="005E5338" w:rsidTr="005E5338">
        <w:trPr>
          <w:trHeight w:val="900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338" w:rsidRPr="005E5338" w:rsidRDefault="005E5338" w:rsidP="005E5338">
            <w:pPr>
              <w:rPr>
                <w:color w:val="000000"/>
                <w:sz w:val="28"/>
                <w:szCs w:val="28"/>
              </w:rPr>
            </w:pPr>
          </w:p>
        </w:tc>
      </w:tr>
      <w:tr w:rsidR="005E5338" w:rsidRPr="005E5338" w:rsidTr="005E5338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338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</w:p>
        </w:tc>
      </w:tr>
      <w:tr w:rsidR="005E5338" w:rsidRPr="005E5338" w:rsidTr="005E5338">
        <w:trPr>
          <w:trHeight w:val="135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Рз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Вр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Утвержде</w:t>
            </w:r>
            <w:r w:rsidRPr="005E5338">
              <w:rPr>
                <w:color w:val="000000"/>
              </w:rPr>
              <w:t>н</w:t>
            </w:r>
            <w:r w:rsidRPr="005E5338">
              <w:rPr>
                <w:color w:val="000000"/>
              </w:rPr>
              <w:t>ные бю</w:t>
            </w:r>
            <w:r w:rsidRPr="005E5338">
              <w:rPr>
                <w:color w:val="000000"/>
              </w:rPr>
              <w:t>д</w:t>
            </w:r>
            <w:r w:rsidRPr="005E5338">
              <w:rPr>
                <w:color w:val="000000"/>
              </w:rPr>
              <w:t>жетные н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значения на 2018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Испо</w:t>
            </w:r>
            <w:r w:rsidRPr="005E5338">
              <w:rPr>
                <w:color w:val="000000"/>
              </w:rPr>
              <w:t>л</w:t>
            </w:r>
            <w:r w:rsidRPr="005E5338">
              <w:rPr>
                <w:color w:val="000000"/>
              </w:rPr>
              <w:t>нено за 2018 год</w:t>
            </w:r>
          </w:p>
        </w:tc>
      </w:tr>
      <w:tr w:rsidR="005E5338" w:rsidRPr="005E5338" w:rsidTr="005E5338">
        <w:trPr>
          <w:trHeight w:val="3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7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 xml:space="preserve">Расходы бюджета - ВСЕГО </w:t>
            </w:r>
            <w:r w:rsidRPr="005E5338">
              <w:rPr>
                <w:color w:val="000000"/>
              </w:rPr>
              <w:br/>
              <w:t>В том числе: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2 249,91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2 209,76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877,62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870,88</w:t>
            </w:r>
          </w:p>
        </w:tc>
      </w:tr>
      <w:tr w:rsidR="005E5338" w:rsidRPr="005E5338" w:rsidTr="005E5338">
        <w:trPr>
          <w:trHeight w:val="94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Функционирование высшего должнос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ного лица субъекта Российской Федер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365,40</w:t>
            </w:r>
          </w:p>
        </w:tc>
      </w:tr>
      <w:tr w:rsidR="005E5338" w:rsidRPr="005E5338" w:rsidTr="005E5338">
        <w:trPr>
          <w:trHeight w:val="157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новленных функций органов государс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венной власти субъектов Российской Ф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дерации и органов местного самоупра</w:t>
            </w:r>
            <w:r w:rsidRPr="005E5338">
              <w:rPr>
                <w:color w:val="000000"/>
              </w:rPr>
              <w:t>в</w:t>
            </w:r>
            <w:r w:rsidRPr="005E5338">
              <w:rPr>
                <w:color w:val="000000"/>
              </w:rPr>
              <w:t>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365,40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365,40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365,40</w:t>
            </w:r>
          </w:p>
        </w:tc>
      </w:tr>
      <w:tr w:rsidR="005E5338" w:rsidRPr="005E5338" w:rsidTr="005E5338">
        <w:trPr>
          <w:trHeight w:val="189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дарственными (муниципальными) орг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нами, казенными учреждениями, орган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ми управления государственными вн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</w:pPr>
            <w:r w:rsidRPr="005E5338">
              <w:t>365,50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</w:pPr>
            <w:r w:rsidRPr="005E5338">
              <w:t>365,40</w:t>
            </w:r>
          </w:p>
        </w:tc>
      </w:tr>
      <w:tr w:rsidR="005E5338" w:rsidRPr="005E5338" w:rsidTr="005E5338">
        <w:trPr>
          <w:trHeight w:val="127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венной власти и представительных орг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157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новленных функций органов государс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венной власти субъектов Российской Ф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дерации и органов местного самоупра</w:t>
            </w:r>
            <w:r w:rsidRPr="005E5338">
              <w:rPr>
                <w:color w:val="000000"/>
              </w:rPr>
              <w:t>в</w:t>
            </w:r>
            <w:r w:rsidRPr="005E5338">
              <w:rPr>
                <w:color w:val="000000"/>
              </w:rPr>
              <w:t>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lastRenderedPageBreak/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157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Функционирование Правительства Ро</w:t>
            </w:r>
            <w:r w:rsidRPr="005E5338">
              <w:rPr>
                <w:color w:val="000000"/>
              </w:rPr>
              <w:t>с</w:t>
            </w:r>
            <w:r w:rsidRPr="005E5338">
              <w:rPr>
                <w:color w:val="000000"/>
              </w:rPr>
              <w:t>сийской Федерации, высших исполн</w:t>
            </w:r>
            <w:r w:rsidRPr="005E5338">
              <w:rPr>
                <w:color w:val="000000"/>
              </w:rPr>
              <w:t>и</w:t>
            </w:r>
            <w:r w:rsidRPr="005E5338"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ных администраций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497,53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491,89</w:t>
            </w:r>
          </w:p>
        </w:tc>
      </w:tr>
      <w:tr w:rsidR="005E5338" w:rsidRPr="005E5338" w:rsidTr="005E5338">
        <w:trPr>
          <w:trHeight w:val="157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новленных функций органов государс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венной власти субъектов Российской Ф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дерации и органов местного самоупра</w:t>
            </w:r>
            <w:r w:rsidRPr="005E5338">
              <w:rPr>
                <w:color w:val="000000"/>
              </w:rPr>
              <w:t>в</w:t>
            </w:r>
            <w:r w:rsidRPr="005E5338">
              <w:rPr>
                <w:color w:val="000000"/>
              </w:rPr>
              <w:t>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497,53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491,89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497,53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491,89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497,53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491,89</w:t>
            </w:r>
          </w:p>
        </w:tc>
      </w:tr>
      <w:tr w:rsidR="005E5338" w:rsidRPr="005E5338" w:rsidTr="005E5338">
        <w:trPr>
          <w:trHeight w:val="189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дарственными (муниципальными) орг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нами, казенными учреждениями, орган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ми управления государственными вн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303,40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299,34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179,98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178,50</w:t>
            </w:r>
          </w:p>
        </w:tc>
      </w:tr>
      <w:tr w:rsidR="005E5338" w:rsidRPr="005E5338" w:rsidTr="005E5338">
        <w:trPr>
          <w:trHeight w:val="42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850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14,15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14,05</w:t>
            </w:r>
          </w:p>
        </w:tc>
      </w:tr>
      <w:tr w:rsidR="005E5338" w:rsidRPr="005E5338" w:rsidTr="005E5338">
        <w:trPr>
          <w:trHeight w:val="66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Обеспечение проведения выборов и р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ферендумов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</w:tr>
      <w:tr w:rsidR="005E5338" w:rsidRPr="005E5338" w:rsidTr="005E5338">
        <w:trPr>
          <w:trHeight w:val="66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проведение выборов и реф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рендумов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</w:tr>
      <w:tr w:rsidR="005E5338" w:rsidRPr="005E5338" w:rsidTr="005E5338">
        <w:trPr>
          <w:trHeight w:val="69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Проведение выборов в предстовительные органы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</w:tr>
      <w:tr w:rsidR="005E5338" w:rsidRPr="005E5338" w:rsidTr="005E5338">
        <w:trPr>
          <w:trHeight w:val="72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94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 местных администр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870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157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новленных функций органов государс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венной власти субъектов Российской Ф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дерации и органов местного самоупра</w:t>
            </w:r>
            <w:r w:rsidRPr="005E5338">
              <w:rPr>
                <w:color w:val="000000"/>
              </w:rPr>
              <w:t>в</w:t>
            </w:r>
            <w:r w:rsidRPr="005E5338">
              <w:rPr>
                <w:color w:val="000000"/>
              </w:rPr>
              <w:t>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lastRenderedPageBreak/>
              <w:t>Руководство и управление в сфере уст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Мобилизационная и вневойсковая подг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товка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157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новленных функций органов государс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венной власти субъектов Российской Ф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дерации и органов местного самоупра</w:t>
            </w:r>
            <w:r w:rsidRPr="005E5338">
              <w:rPr>
                <w:color w:val="000000"/>
              </w:rPr>
              <w:t>в</w:t>
            </w:r>
            <w:r w:rsidRPr="005E5338">
              <w:rPr>
                <w:color w:val="000000"/>
              </w:rPr>
              <w:t>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новленных функций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94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189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дарственными (муниципальными) орг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нами, казенными учреждениями, орган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ми управления государственными вн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122,43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122,43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9,29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9,29</w:t>
            </w:r>
          </w:p>
        </w:tc>
      </w:tr>
      <w:tr w:rsidR="005E5338" w:rsidRPr="005E5338" w:rsidTr="005E5338">
        <w:trPr>
          <w:trHeight w:val="945"/>
        </w:trPr>
        <w:tc>
          <w:tcPr>
            <w:tcW w:w="4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 местных администр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ций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 xml:space="preserve">99 1 00 14100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</w:tr>
      <w:tr w:rsidR="005E5338" w:rsidRPr="005E5338" w:rsidTr="005E5338">
        <w:trPr>
          <w:trHeight w:val="945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обе</w:t>
            </w:r>
            <w:r w:rsidRPr="005E5338">
              <w:rPr>
                <w:color w:val="000000"/>
              </w:rPr>
              <w:t>с</w:t>
            </w:r>
            <w:r w:rsidRPr="005E5338">
              <w:rPr>
                <w:color w:val="000000"/>
              </w:rPr>
              <w:t>печения государственных (муниципал</w:t>
            </w:r>
            <w:r w:rsidRPr="005E5338">
              <w:rPr>
                <w:color w:val="000000"/>
              </w:rPr>
              <w:t>ь</w:t>
            </w:r>
            <w:r w:rsidRPr="005E5338">
              <w:rPr>
                <w:color w:val="000000"/>
              </w:rPr>
              <w:t>ных) нужд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9910014100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области национальной экономике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Мероприятия в сфере транспорта и д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94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Капитальный ремонт и ремонт автом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бильных дорог общего пользования нас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ленных пунктов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91 2 00 67270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lastRenderedPageBreak/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91 2 00 67270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582,20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558,20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92 9 00 71190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92 9 00 71190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152,07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142,82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152,07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142,82</w:t>
            </w:r>
          </w:p>
        </w:tc>
      </w:tr>
      <w:tr w:rsidR="005E5338" w:rsidRPr="005E5338" w:rsidTr="005E5338">
        <w:trPr>
          <w:trHeight w:val="94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деятельности (оказание услуг) подведомственных у</w:t>
            </w:r>
            <w:r w:rsidRPr="005E5338">
              <w:rPr>
                <w:color w:val="000000"/>
              </w:rPr>
              <w:t>ч</w:t>
            </w:r>
            <w:r w:rsidRPr="005E5338">
              <w:rPr>
                <w:color w:val="000000"/>
              </w:rPr>
              <w:t>реждений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90,04</w:t>
            </w:r>
          </w:p>
        </w:tc>
      </w:tr>
      <w:tr w:rsidR="005E5338" w:rsidRPr="005E5338" w:rsidTr="005E5338">
        <w:trPr>
          <w:trHeight w:val="94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деятельности (оказание услуг) подведомственных у</w:t>
            </w:r>
            <w:r w:rsidRPr="005E5338">
              <w:rPr>
                <w:color w:val="000000"/>
              </w:rPr>
              <w:t>ч</w:t>
            </w:r>
            <w:r w:rsidRPr="005E5338">
              <w:rPr>
                <w:color w:val="000000"/>
              </w:rPr>
              <w:t>реждений в сфере культуры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90,04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Учреждения культуры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90,04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92,80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90,04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59,27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52,78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сфере социальной пол</w:t>
            </w:r>
            <w:r w:rsidRPr="005E5338">
              <w:rPr>
                <w:color w:val="000000"/>
              </w:rPr>
              <w:t>и</w:t>
            </w:r>
            <w:r w:rsidRPr="005E5338">
              <w:rPr>
                <w:color w:val="000000"/>
              </w:rPr>
              <w:t>тики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Доплаты к пенсиям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31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630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5E5338" w:rsidP="00B20B03">
            <w:r>
              <w:t>Линевского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11301F" w:rsidP="005E5338">
            <w:r>
              <w:t>от ___________201</w:t>
            </w:r>
            <w:r w:rsidR="005E5338">
              <w:t>9</w:t>
            </w:r>
            <w:r w:rsidR="00C17311">
              <w:t xml:space="preserve"> г. № ____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11180" w:type="dxa"/>
        <w:tblInd w:w="-1026" w:type="dxa"/>
        <w:tblLook w:val="04A0"/>
      </w:tblPr>
      <w:tblGrid>
        <w:gridCol w:w="3984"/>
        <w:gridCol w:w="1174"/>
        <w:gridCol w:w="600"/>
        <w:gridCol w:w="1660"/>
        <w:gridCol w:w="600"/>
        <w:gridCol w:w="1750"/>
        <w:gridCol w:w="1412"/>
      </w:tblGrid>
      <w:tr w:rsidR="005E5338" w:rsidRPr="005E5338" w:rsidTr="005E5338">
        <w:trPr>
          <w:trHeight w:val="322"/>
        </w:trPr>
        <w:tc>
          <w:tcPr>
            <w:tcW w:w="11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  <w:sz w:val="28"/>
                <w:szCs w:val="28"/>
              </w:rPr>
            </w:pPr>
            <w:r w:rsidRPr="005E5338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бюджетов</w:t>
            </w:r>
          </w:p>
        </w:tc>
      </w:tr>
      <w:tr w:rsidR="005E5338" w:rsidRPr="005E5338" w:rsidTr="005E5338">
        <w:trPr>
          <w:trHeight w:val="900"/>
        </w:trPr>
        <w:tc>
          <w:tcPr>
            <w:tcW w:w="11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338" w:rsidRPr="005E5338" w:rsidRDefault="005E5338" w:rsidP="005E5338">
            <w:pPr>
              <w:rPr>
                <w:color w:val="000000"/>
                <w:sz w:val="28"/>
                <w:szCs w:val="28"/>
              </w:rPr>
            </w:pPr>
          </w:p>
        </w:tc>
      </w:tr>
      <w:tr w:rsidR="005E5338" w:rsidRPr="005E5338" w:rsidTr="005E5338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3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338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</w:p>
        </w:tc>
      </w:tr>
      <w:tr w:rsidR="005E5338" w:rsidRPr="005E5338" w:rsidTr="005E5338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Наименование показателя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Рз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Вр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Утвержденные бюджетные назначения на 2018 год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Исполнено за 2018 год</w:t>
            </w:r>
          </w:p>
        </w:tc>
      </w:tr>
      <w:tr w:rsidR="005E5338" w:rsidRPr="005E5338" w:rsidTr="005E5338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7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 xml:space="preserve">Расходы бюджета - ВСЕГО </w:t>
            </w:r>
            <w:r w:rsidRPr="005E5338">
              <w:rPr>
                <w:color w:val="000000"/>
              </w:rPr>
              <w:br/>
              <w:t>В том числе: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2 249,91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2 209,76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877,62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870,88</w:t>
            </w:r>
          </w:p>
        </w:tc>
      </w:tr>
      <w:tr w:rsidR="005E5338" w:rsidRPr="005E5338" w:rsidTr="005E5338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Функционирование высшего дол</w:t>
            </w:r>
            <w:r w:rsidRPr="005E5338">
              <w:rPr>
                <w:color w:val="000000"/>
              </w:rPr>
              <w:t>ж</w:t>
            </w:r>
            <w:r w:rsidRPr="005E5338">
              <w:rPr>
                <w:color w:val="000000"/>
              </w:rPr>
              <w:t>ностного лица субъекта Российской Федерации и муниципального обр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365,40</w:t>
            </w:r>
          </w:p>
        </w:tc>
      </w:tr>
      <w:tr w:rsidR="005E5338" w:rsidRPr="005E5338" w:rsidTr="005E5338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365,40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сти органов местного самоуправл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365,40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365,40</w:t>
            </w:r>
          </w:p>
        </w:tc>
      </w:tr>
      <w:tr w:rsidR="005E5338" w:rsidRPr="005E5338" w:rsidTr="005E5338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E5338">
              <w:rPr>
                <w:color w:val="000000"/>
              </w:rPr>
              <w:t>и</w:t>
            </w:r>
            <w:r w:rsidRPr="005E5338">
              <w:rPr>
                <w:color w:val="000000"/>
              </w:rPr>
              <w:t>ципальными) органами, казенными учреждениями, органами управл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ния государственными внебюдже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</w:pPr>
            <w:r w:rsidRPr="005E5338">
              <w:t>365,50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</w:pPr>
            <w:r w:rsidRPr="005E5338">
              <w:t>365,40</w:t>
            </w:r>
          </w:p>
        </w:tc>
      </w:tr>
      <w:tr w:rsidR="005E5338" w:rsidRPr="005E5338" w:rsidTr="005E5338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Функционирование законодател</w:t>
            </w:r>
            <w:r w:rsidRPr="005E5338">
              <w:rPr>
                <w:color w:val="000000"/>
              </w:rPr>
              <w:t>ь</w:t>
            </w:r>
            <w:r w:rsidRPr="005E5338">
              <w:rPr>
                <w:color w:val="000000"/>
              </w:rPr>
              <w:t>ных (представительных) органов государственной власти и предст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сти органов местного самоуправл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lastRenderedPageBreak/>
              <w:t>Центральный аппарат органов м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0,30</w:t>
            </w:r>
          </w:p>
        </w:tc>
      </w:tr>
      <w:tr w:rsidR="005E5338" w:rsidRPr="005E5338" w:rsidTr="005E5338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5E5338">
              <w:rPr>
                <w:color w:val="000000"/>
              </w:rPr>
              <w:t>с</w:t>
            </w:r>
            <w:r w:rsidRPr="005E5338">
              <w:rPr>
                <w:color w:val="000000"/>
              </w:rPr>
              <w:t>полнительных органов государс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венной власти субъектов Росси</w:t>
            </w:r>
            <w:r w:rsidRPr="005E5338">
              <w:rPr>
                <w:color w:val="000000"/>
              </w:rPr>
              <w:t>й</w:t>
            </w:r>
            <w:r w:rsidRPr="005E5338">
              <w:rPr>
                <w:color w:val="000000"/>
              </w:rPr>
              <w:t>ской Федерации, местных админ</w:t>
            </w:r>
            <w:r w:rsidRPr="005E5338">
              <w:rPr>
                <w:color w:val="000000"/>
              </w:rPr>
              <w:t>и</w:t>
            </w:r>
            <w:r w:rsidRPr="005E5338">
              <w:rPr>
                <w:color w:val="000000"/>
              </w:rPr>
              <w:t>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497,53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491,89</w:t>
            </w:r>
          </w:p>
        </w:tc>
      </w:tr>
      <w:tr w:rsidR="005E5338" w:rsidRPr="005E5338" w:rsidTr="005E5338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497,53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491,89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сти органов местного самоуправл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497,53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491,89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Центральный аппарат органов м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497,53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491,89</w:t>
            </w:r>
          </w:p>
        </w:tc>
      </w:tr>
      <w:tr w:rsidR="005E5338" w:rsidRPr="005E5338" w:rsidTr="005E5338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E5338">
              <w:rPr>
                <w:color w:val="000000"/>
              </w:rPr>
              <w:t>и</w:t>
            </w:r>
            <w:r w:rsidRPr="005E5338">
              <w:rPr>
                <w:color w:val="000000"/>
              </w:rPr>
              <w:t>ципальными) органами, казенными учреждениями, органами управл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ния государственными внебюдже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303,40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299,34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179,98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178,50</w:t>
            </w:r>
          </w:p>
        </w:tc>
      </w:tr>
      <w:tr w:rsidR="005E5338" w:rsidRPr="005E5338" w:rsidTr="005E5338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Уплата налогов, сборов и иных пл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850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14,15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14,05</w:t>
            </w:r>
          </w:p>
        </w:tc>
      </w:tr>
      <w:tr w:rsidR="005E5338" w:rsidRPr="005E5338" w:rsidTr="005E5338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</w:tr>
      <w:tr w:rsidR="005E5338" w:rsidRPr="005E5338" w:rsidTr="005E5338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</w:tr>
      <w:tr w:rsidR="005E5338" w:rsidRPr="005E5338" w:rsidTr="005E5338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Проведение выборов в предстов</w:t>
            </w:r>
            <w:r w:rsidRPr="005E5338">
              <w:rPr>
                <w:color w:val="000000"/>
              </w:rPr>
              <w:t>и</w:t>
            </w:r>
            <w:r w:rsidRPr="005E5338">
              <w:rPr>
                <w:color w:val="000000"/>
              </w:rPr>
              <w:t>тельные органы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</w:tr>
      <w:tr w:rsidR="005E5338" w:rsidRPr="005E5338" w:rsidTr="005E5338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12,50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расходы органов государс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венной власти субъектов Росси</w:t>
            </w:r>
            <w:r w:rsidRPr="005E5338">
              <w:rPr>
                <w:color w:val="000000"/>
              </w:rPr>
              <w:t>й</w:t>
            </w:r>
            <w:r w:rsidRPr="005E5338"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 местных админ</w:t>
            </w:r>
            <w:r w:rsidRPr="005E5338">
              <w:rPr>
                <w:color w:val="000000"/>
              </w:rPr>
              <w:t>и</w:t>
            </w:r>
            <w:r w:rsidRPr="005E5338">
              <w:rPr>
                <w:color w:val="000000"/>
              </w:rPr>
              <w:t>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870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0,00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Другие общегосударственные в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lastRenderedPageBreak/>
              <w:t>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Функционирование администрати</w:t>
            </w:r>
            <w:r w:rsidRPr="005E5338">
              <w:rPr>
                <w:color w:val="000000"/>
              </w:rPr>
              <w:t>в</w:t>
            </w:r>
            <w:r w:rsidRPr="005E5338">
              <w:rPr>
                <w:color w:val="000000"/>
              </w:rPr>
              <w:t>ных комиссий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0,79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Осуществление первичного вои</w:t>
            </w:r>
            <w:r w:rsidRPr="005E5338">
              <w:rPr>
                <w:color w:val="000000"/>
              </w:rPr>
              <w:t>н</w:t>
            </w:r>
            <w:r w:rsidRPr="005E5338">
              <w:rPr>
                <w:color w:val="000000"/>
              </w:rPr>
              <w:t>ского учета на территориях, где о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сутствуют военные комиссариаты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131,72</w:t>
            </w:r>
          </w:p>
        </w:tc>
      </w:tr>
      <w:tr w:rsidR="005E5338" w:rsidRPr="005E5338" w:rsidTr="005E5338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E5338">
              <w:rPr>
                <w:color w:val="000000"/>
              </w:rPr>
              <w:t>и</w:t>
            </w:r>
            <w:r w:rsidRPr="005E5338">
              <w:rPr>
                <w:color w:val="000000"/>
              </w:rPr>
              <w:t>ципальными) органами, казенными учреждениями, органами управл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ния государственными внебюдже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122,43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122,43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9,29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9,29</w:t>
            </w:r>
          </w:p>
        </w:tc>
      </w:tr>
      <w:tr w:rsidR="005E5338" w:rsidRPr="005E5338" w:rsidTr="005E5338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Резервные фонды местных админ</w:t>
            </w:r>
            <w:r w:rsidRPr="005E5338">
              <w:rPr>
                <w:color w:val="000000"/>
              </w:rPr>
              <w:t>и</w:t>
            </w:r>
            <w:r w:rsidRPr="005E5338">
              <w:rPr>
                <w:color w:val="000000"/>
              </w:rPr>
              <w:t>страций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 xml:space="preserve">99 1 00 14100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</w:tr>
      <w:tr w:rsidR="005E5338" w:rsidRPr="005E5338" w:rsidTr="005E5338">
        <w:trPr>
          <w:trHeight w:val="94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ниципальных) нужд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9910014100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3,50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отраслях социал</w:t>
            </w:r>
            <w:r w:rsidRPr="005E5338">
              <w:rPr>
                <w:color w:val="000000"/>
              </w:rPr>
              <w:t>ь</w:t>
            </w:r>
            <w:r w:rsidRPr="005E5338">
              <w:rPr>
                <w:color w:val="000000"/>
              </w:rPr>
              <w:t>ной сферы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lastRenderedPageBreak/>
              <w:t>Иные вопросы в области наци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нальной экономике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Капитальный ремонт и ремонт а</w:t>
            </w:r>
            <w:r w:rsidRPr="005E5338">
              <w:rPr>
                <w:color w:val="000000"/>
              </w:rPr>
              <w:t>в</w:t>
            </w:r>
            <w:r w:rsidRPr="005E5338">
              <w:rPr>
                <w:color w:val="000000"/>
              </w:rPr>
              <w:t>томобильных дорог общего польз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вания населенных пунктов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91 2 00 67270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91 2 00 67270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454,00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582,20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558,20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Прочие мероприятия по благоус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ройству городских округов и пос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92 9 00 71190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92 9 00 71190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510,00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Прочие мероприятия по благоус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ройству городских округов и пос</w:t>
            </w:r>
            <w:r w:rsidRPr="005E5338">
              <w:rPr>
                <w:color w:val="000000"/>
              </w:rPr>
              <w:t>е</w:t>
            </w:r>
            <w:r w:rsidRPr="005E5338">
              <w:rPr>
                <w:color w:val="000000"/>
              </w:rPr>
              <w:t>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72,20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48,20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152,07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142,82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152,07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142,82</w:t>
            </w:r>
          </w:p>
        </w:tc>
      </w:tr>
      <w:tr w:rsidR="005E5338" w:rsidRPr="005E5338" w:rsidTr="005E5338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сти (оказание услуг) подведомс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92,80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90,04</w:t>
            </w:r>
          </w:p>
        </w:tc>
      </w:tr>
      <w:tr w:rsidR="005E5338" w:rsidRPr="005E5338" w:rsidTr="005E5338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Расходы на обеспечение деятельн</w:t>
            </w:r>
            <w:r w:rsidRPr="005E5338">
              <w:rPr>
                <w:color w:val="000000"/>
              </w:rPr>
              <w:t>о</w:t>
            </w:r>
            <w:r w:rsidRPr="005E5338">
              <w:rPr>
                <w:color w:val="000000"/>
              </w:rPr>
              <w:t>сти (оказание услуг) подведомс</w:t>
            </w:r>
            <w:r w:rsidRPr="005E5338">
              <w:rPr>
                <w:color w:val="000000"/>
              </w:rPr>
              <w:t>т</w:t>
            </w:r>
            <w:r w:rsidRPr="005E5338">
              <w:rPr>
                <w:color w:val="000000"/>
              </w:rPr>
              <w:t>венных учреждений в сфере культ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92,80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90,04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Учреждения культуры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92,80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90,04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92,80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90,04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59,27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52,78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СОЦИАЛЬНАЯ ПОЛИТИКА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lastRenderedPageBreak/>
              <w:t>Иные вопросы в отраслях социал</w:t>
            </w:r>
            <w:r w:rsidRPr="005E5338">
              <w:rPr>
                <w:color w:val="000000"/>
              </w:rPr>
              <w:t>ь</w:t>
            </w:r>
            <w:r w:rsidRPr="005E5338">
              <w:rPr>
                <w:color w:val="000000"/>
              </w:rPr>
              <w:t>ной сферы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Доплаты к пенсиям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6,00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отраслях социал</w:t>
            </w:r>
            <w:r w:rsidRPr="005E5338">
              <w:rPr>
                <w:color w:val="000000"/>
              </w:rPr>
              <w:t>ь</w:t>
            </w:r>
            <w:r w:rsidRPr="005E5338">
              <w:rPr>
                <w:color w:val="000000"/>
              </w:rPr>
              <w:t>ной сферы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Иные вопросы в сфере здравоохр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нения, физической культуры и спорта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Мероприятия в области здравоохр</w:t>
            </w:r>
            <w:r w:rsidRPr="005E5338">
              <w:rPr>
                <w:color w:val="000000"/>
              </w:rPr>
              <w:t>а</w:t>
            </w:r>
            <w:r w:rsidRPr="005E5338">
              <w:rPr>
                <w:color w:val="000000"/>
              </w:rPr>
              <w:t>нения, спорта и физической культ</w:t>
            </w:r>
            <w:r w:rsidRPr="005E5338">
              <w:rPr>
                <w:color w:val="000000"/>
              </w:rPr>
              <w:t>у</w:t>
            </w:r>
            <w:r w:rsidRPr="005E5338">
              <w:rPr>
                <w:color w:val="000000"/>
              </w:rPr>
              <w:t>ры, туризма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  <w:tr w:rsidR="005E5338" w:rsidRPr="005E5338" w:rsidTr="005E533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38" w:rsidRPr="005E5338" w:rsidRDefault="005E5338" w:rsidP="005E5338">
            <w:pPr>
              <w:rPr>
                <w:color w:val="000000"/>
              </w:rPr>
            </w:pPr>
            <w:r w:rsidRPr="005E5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5E5338" w:rsidRDefault="005E5338" w:rsidP="005E5338">
            <w:pPr>
              <w:jc w:val="center"/>
              <w:rPr>
                <w:color w:val="000000"/>
              </w:rPr>
            </w:pPr>
            <w:r w:rsidRPr="005E5338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E5338" w:rsidRPr="005E5338" w:rsidRDefault="005E5338" w:rsidP="005E5338">
            <w:pPr>
              <w:jc w:val="right"/>
              <w:rPr>
                <w:color w:val="000000"/>
              </w:rPr>
            </w:pPr>
            <w:r w:rsidRPr="005E5338">
              <w:rPr>
                <w:color w:val="000000"/>
              </w:rPr>
              <w:t>42,64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5E5338" w:rsidP="00B20B03">
            <w:r>
              <w:t>Линевского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E12446" w:rsidP="005E5338">
            <w:r>
              <w:t>от ___________201</w:t>
            </w:r>
            <w:r w:rsidR="005E5338">
              <w:t>9</w:t>
            </w:r>
            <w:r w:rsidR="00C17311">
              <w:t xml:space="preserve"> г. № ____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2802"/>
        <w:gridCol w:w="1592"/>
        <w:gridCol w:w="1417"/>
      </w:tblGrid>
      <w:tr w:rsidR="0091758A" w:rsidRPr="0091758A" w:rsidTr="0091758A">
        <w:trPr>
          <w:trHeight w:val="75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  <w:sz w:val="28"/>
                <w:szCs w:val="28"/>
              </w:rPr>
            </w:pPr>
            <w:r w:rsidRPr="0091758A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91758A">
              <w:rPr>
                <w:color w:val="000000"/>
                <w:sz w:val="28"/>
                <w:szCs w:val="28"/>
              </w:rPr>
              <w:t>с</w:t>
            </w:r>
            <w:r w:rsidRPr="0091758A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91758A" w:rsidRPr="0091758A" w:rsidTr="0091758A">
        <w:trPr>
          <w:trHeight w:val="4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</w:tr>
      <w:tr w:rsidR="0091758A" w:rsidRPr="0091758A" w:rsidTr="0091758A">
        <w:trPr>
          <w:trHeight w:val="1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Наименование показателя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Код источника финанс</w:t>
            </w:r>
            <w:r w:rsidRPr="0091758A">
              <w:rPr>
                <w:color w:val="000000"/>
              </w:rPr>
              <w:t>и</w:t>
            </w:r>
            <w:r w:rsidRPr="0091758A">
              <w:rPr>
                <w:color w:val="000000"/>
              </w:rPr>
              <w:t>рования дефицита бю</w:t>
            </w:r>
            <w:r w:rsidRPr="0091758A">
              <w:rPr>
                <w:color w:val="000000"/>
              </w:rPr>
              <w:t>д</w:t>
            </w:r>
            <w:r w:rsidRPr="0091758A">
              <w:rPr>
                <w:color w:val="000000"/>
              </w:rPr>
              <w:t>жета по бюджетной классификации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5E5338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Утвержде</w:t>
            </w:r>
            <w:r w:rsidRPr="0091758A">
              <w:rPr>
                <w:color w:val="000000"/>
              </w:rPr>
              <w:t>н</w:t>
            </w:r>
            <w:r w:rsidRPr="0091758A">
              <w:rPr>
                <w:color w:val="000000"/>
              </w:rPr>
              <w:t>ные бю</w:t>
            </w:r>
            <w:r w:rsidRPr="0091758A">
              <w:rPr>
                <w:color w:val="000000"/>
              </w:rPr>
              <w:t>д</w:t>
            </w:r>
            <w:r w:rsidRPr="0091758A">
              <w:rPr>
                <w:color w:val="000000"/>
              </w:rPr>
              <w:t>жетные н</w:t>
            </w:r>
            <w:r w:rsidRPr="0091758A">
              <w:rPr>
                <w:color w:val="000000"/>
              </w:rPr>
              <w:t>а</w:t>
            </w:r>
            <w:r w:rsidRPr="0091758A">
              <w:rPr>
                <w:color w:val="000000"/>
              </w:rPr>
              <w:t>значения на 201</w:t>
            </w:r>
            <w:r w:rsidR="005E5338">
              <w:rPr>
                <w:color w:val="000000"/>
              </w:rPr>
              <w:t>8</w:t>
            </w:r>
            <w:r w:rsidRPr="0091758A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5E5338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Исполнено за 201</w:t>
            </w:r>
            <w:r w:rsidR="005E5338">
              <w:rPr>
                <w:color w:val="000000"/>
              </w:rPr>
              <w:t>8</w:t>
            </w:r>
            <w:r w:rsidRPr="0091758A">
              <w:rPr>
                <w:color w:val="000000"/>
              </w:rPr>
              <w:t xml:space="preserve"> год</w:t>
            </w:r>
          </w:p>
        </w:tc>
      </w:tr>
      <w:tr w:rsidR="0091758A" w:rsidRPr="0091758A" w:rsidTr="0091758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4</w:t>
            </w:r>
          </w:p>
        </w:tc>
      </w:tr>
      <w:tr w:rsidR="0091758A" w:rsidRPr="0091758A" w:rsidTr="0091758A">
        <w:trPr>
          <w:trHeight w:val="7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  <w:r w:rsidRPr="0091758A">
              <w:rPr>
                <w:color w:val="000000"/>
              </w:rPr>
              <w:t>Источники финансирования деф</w:t>
            </w:r>
            <w:r w:rsidRPr="0091758A">
              <w:rPr>
                <w:color w:val="000000"/>
              </w:rPr>
              <w:t>и</w:t>
            </w:r>
            <w:r w:rsidRPr="0091758A">
              <w:rPr>
                <w:color w:val="000000"/>
              </w:rPr>
              <w:t xml:space="preserve">цита бюджета - ВСЕГО </w:t>
            </w:r>
            <w:r w:rsidRPr="0091758A">
              <w:rPr>
                <w:color w:val="000000"/>
              </w:rPr>
              <w:br/>
              <w:t>В том числе: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5E5338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31F66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E533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="005E5338">
              <w:rPr>
                <w:color w:val="000000"/>
              </w:rPr>
              <w:t>93</w:t>
            </w:r>
          </w:p>
        </w:tc>
      </w:tr>
      <w:tr w:rsidR="0091758A" w:rsidRPr="0091758A" w:rsidTr="0091758A">
        <w:trPr>
          <w:trHeight w:val="8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  <w:r w:rsidRPr="0091758A">
              <w:rPr>
                <w:color w:val="000000"/>
              </w:rPr>
              <w:t>источники внутреннего финанс</w:t>
            </w:r>
            <w:r w:rsidRPr="0091758A">
              <w:rPr>
                <w:color w:val="000000"/>
              </w:rPr>
              <w:t>и</w:t>
            </w:r>
            <w:r w:rsidRPr="0091758A">
              <w:rPr>
                <w:color w:val="000000"/>
              </w:rPr>
              <w:t xml:space="preserve">рования бюджета </w:t>
            </w:r>
            <w:r w:rsidRPr="0091758A">
              <w:rPr>
                <w:color w:val="000000"/>
              </w:rPr>
              <w:br/>
              <w:t>Из них: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1758A" w:rsidP="0091758A">
            <w:pPr>
              <w:jc w:val="right"/>
              <w:rPr>
                <w:color w:val="000000"/>
              </w:rPr>
            </w:pPr>
            <w:r w:rsidRPr="0091758A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1758A" w:rsidP="0091758A">
            <w:pPr>
              <w:jc w:val="right"/>
              <w:rPr>
                <w:color w:val="000000"/>
              </w:rPr>
            </w:pPr>
            <w:r w:rsidRPr="0091758A">
              <w:rPr>
                <w:color w:val="000000"/>
              </w:rPr>
              <w:t>0,00</w:t>
            </w:r>
          </w:p>
        </w:tc>
      </w:tr>
      <w:tr w:rsidR="00931F66" w:rsidRPr="0091758A" w:rsidTr="0091758A">
        <w:trPr>
          <w:trHeight w:val="8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66" w:rsidRPr="0091758A" w:rsidRDefault="00931F66" w:rsidP="0091758A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сельских поселений в валюте Российской Федерации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66" w:rsidRPr="0091758A" w:rsidRDefault="00931F66" w:rsidP="00917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000 0103010010000710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338" w:rsidRPr="0091758A" w:rsidRDefault="005E5338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66" w:rsidRPr="0091758A" w:rsidRDefault="005E5338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135,20</w:t>
            </w:r>
          </w:p>
        </w:tc>
      </w:tr>
      <w:tr w:rsidR="00931F66" w:rsidRPr="0091758A" w:rsidTr="0091758A">
        <w:trPr>
          <w:trHeight w:val="8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66" w:rsidRDefault="00931F66" w:rsidP="0091758A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66" w:rsidRDefault="00931F66" w:rsidP="00917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000 01030100100000810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66" w:rsidRDefault="00931F66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</w:t>
            </w:r>
            <w:r w:rsidR="005E533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="005E5338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66" w:rsidRDefault="00931F66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</w:t>
            </w:r>
            <w:r w:rsidR="005E533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="005E5338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</w:tr>
      <w:tr w:rsidR="0091758A" w:rsidRPr="0091758A" w:rsidTr="0091758A">
        <w:trPr>
          <w:trHeight w:val="8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  <w:r w:rsidRPr="0091758A">
              <w:rPr>
                <w:color w:val="000000"/>
              </w:rPr>
              <w:t>источники внешнего финансир</w:t>
            </w:r>
            <w:r w:rsidRPr="0091758A">
              <w:rPr>
                <w:color w:val="000000"/>
              </w:rPr>
              <w:t>о</w:t>
            </w:r>
            <w:r w:rsidRPr="0091758A">
              <w:rPr>
                <w:color w:val="000000"/>
              </w:rPr>
              <w:t xml:space="preserve">вания бюджета </w:t>
            </w:r>
            <w:r w:rsidRPr="0091758A">
              <w:rPr>
                <w:color w:val="000000"/>
              </w:rPr>
              <w:br/>
              <w:t>Из них: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94E17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-95</w:t>
            </w:r>
            <w:r w:rsidR="0091758A" w:rsidRPr="0091758A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94E17" w:rsidP="00994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-37</w:t>
            </w:r>
            <w:r w:rsidR="0091758A" w:rsidRPr="0091758A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</w:tr>
      <w:tr w:rsidR="0091758A" w:rsidRPr="0091758A" w:rsidTr="0091758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  <w:r w:rsidRPr="0091758A">
              <w:rPr>
                <w:color w:val="000000"/>
              </w:rPr>
              <w:t>Изменение остатков средств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000 01000000000000000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5E5338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31F66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E533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="005E5338">
              <w:rPr>
                <w:color w:val="000000"/>
              </w:rPr>
              <w:t>93</w:t>
            </w:r>
          </w:p>
        </w:tc>
      </w:tr>
      <w:tr w:rsidR="0091758A" w:rsidRPr="0091758A" w:rsidTr="0091758A">
        <w:trPr>
          <w:trHeight w:val="5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  <w:r w:rsidRPr="0091758A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000 01050000000000000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5E5338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31F66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E533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="005E5338">
              <w:rPr>
                <w:color w:val="000000"/>
              </w:rPr>
              <w:t>93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20689">
        <w:rPr>
          <w:sz w:val="28"/>
          <w:szCs w:val="28"/>
        </w:rPr>
        <w:t xml:space="preserve">                           </w:t>
      </w:r>
      <w:r w:rsidR="005E5338">
        <w:rPr>
          <w:sz w:val="28"/>
          <w:szCs w:val="28"/>
        </w:rPr>
        <w:t>Линевского</w:t>
      </w:r>
      <w:r>
        <w:rPr>
          <w:sz w:val="28"/>
          <w:szCs w:val="28"/>
        </w:rPr>
        <w:t xml:space="preserve"> сельсовета</w:t>
      </w:r>
    </w:p>
    <w:p w:rsidR="00311C4A" w:rsidRPr="00BD00D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E7FB0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т___________№____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Линёвский сельсовет  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>
        <w:rPr>
          <w:sz w:val="28"/>
          <w:szCs w:val="28"/>
        </w:rPr>
        <w:t>2018</w:t>
      </w:r>
      <w:r w:rsidRPr="00146656">
        <w:rPr>
          <w:sz w:val="28"/>
          <w:szCs w:val="28"/>
        </w:rPr>
        <w:t xml:space="preserve"> года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</w:p>
    <w:p w:rsidR="00A135E1" w:rsidRPr="00146656" w:rsidRDefault="00A135E1" w:rsidP="00A135E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Доходная часть бюджета сельсовета за </w:t>
      </w:r>
      <w:r>
        <w:rPr>
          <w:sz w:val="28"/>
          <w:szCs w:val="28"/>
        </w:rPr>
        <w:t>2018</w:t>
      </w:r>
      <w:r w:rsidRPr="00146656">
        <w:rPr>
          <w:sz w:val="28"/>
          <w:szCs w:val="28"/>
        </w:rPr>
        <w:t xml:space="preserve"> года по собственным д</w:t>
      </w:r>
      <w:r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 xml:space="preserve">ходам исполнена на </w:t>
      </w:r>
      <w:r>
        <w:rPr>
          <w:sz w:val="28"/>
          <w:szCs w:val="28"/>
        </w:rPr>
        <w:t xml:space="preserve"> 103,2</w:t>
      </w:r>
      <w:r w:rsidRPr="00146656">
        <w:rPr>
          <w:sz w:val="28"/>
          <w:szCs w:val="28"/>
        </w:rPr>
        <w:t>%, при плане</w:t>
      </w:r>
      <w:r w:rsidRPr="0014665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533</w:t>
      </w:r>
      <w:r w:rsidRPr="00146656">
        <w:rPr>
          <w:sz w:val="28"/>
          <w:szCs w:val="28"/>
        </w:rPr>
        <w:t xml:space="preserve"> тыс. руб. на год, фактически поступило </w:t>
      </w:r>
      <w:r>
        <w:rPr>
          <w:sz w:val="28"/>
          <w:szCs w:val="28"/>
        </w:rPr>
        <w:t>549,92</w:t>
      </w:r>
      <w:r w:rsidRPr="00146656">
        <w:rPr>
          <w:sz w:val="28"/>
          <w:szCs w:val="28"/>
        </w:rPr>
        <w:t xml:space="preserve"> тыс. руб. В общем объеме поступлений собственные д</w:t>
      </w:r>
      <w:r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 xml:space="preserve">ходы составили </w:t>
      </w:r>
      <w:r>
        <w:rPr>
          <w:sz w:val="28"/>
          <w:szCs w:val="28"/>
        </w:rPr>
        <w:t>25,3</w:t>
      </w:r>
      <w:r w:rsidRPr="00146656">
        <w:rPr>
          <w:sz w:val="28"/>
          <w:szCs w:val="28"/>
        </w:rPr>
        <w:t>%.</w:t>
      </w:r>
      <w:r w:rsidRPr="00146656">
        <w:rPr>
          <w:i/>
          <w:sz w:val="28"/>
          <w:szCs w:val="28"/>
        </w:rPr>
        <w:t xml:space="preserve"> </w:t>
      </w:r>
    </w:p>
    <w:p w:rsidR="00A135E1" w:rsidRPr="00146656" w:rsidRDefault="00A135E1" w:rsidP="00A135E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A135E1" w:rsidRPr="00146656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 дотация бюджетам поселений на выравнивание бюджетной обесп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ченности в размере </w:t>
      </w:r>
      <w:r>
        <w:rPr>
          <w:sz w:val="28"/>
          <w:szCs w:val="28"/>
        </w:rPr>
        <w:t>346,7</w:t>
      </w:r>
      <w:r w:rsidRPr="00146656">
        <w:rPr>
          <w:sz w:val="28"/>
          <w:szCs w:val="28"/>
        </w:rPr>
        <w:t xml:space="preserve"> тыс. руб.;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прочие субсидии в размере </w:t>
      </w:r>
      <w:r>
        <w:rPr>
          <w:sz w:val="28"/>
          <w:szCs w:val="28"/>
        </w:rPr>
        <w:t>510</w:t>
      </w:r>
      <w:r w:rsidRPr="00146656">
        <w:rPr>
          <w:sz w:val="28"/>
          <w:szCs w:val="28"/>
        </w:rPr>
        <w:t xml:space="preserve"> тыс.руб;</w:t>
      </w:r>
    </w:p>
    <w:p w:rsidR="00A135E1" w:rsidRPr="00146656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132,51</w:t>
      </w:r>
      <w:r w:rsidRPr="00146656">
        <w:rPr>
          <w:sz w:val="28"/>
          <w:szCs w:val="28"/>
        </w:rPr>
        <w:t xml:space="preserve"> тыс.руб.;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межбюджетные трансферты, на осуществление полномочий в разм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ре </w:t>
      </w:r>
      <w:r>
        <w:rPr>
          <w:sz w:val="28"/>
          <w:szCs w:val="28"/>
        </w:rPr>
        <w:t>494,0 тыс.руб,</w:t>
      </w:r>
    </w:p>
    <w:p w:rsidR="00A135E1" w:rsidRPr="00146656" w:rsidRDefault="00A135E1" w:rsidP="00A135E1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Прочие безвозмездные поступления в размере 3,5 тыс. руб.</w:t>
      </w:r>
    </w:p>
    <w:p w:rsidR="00A135E1" w:rsidRPr="00146656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A135E1" w:rsidRPr="00146656" w:rsidRDefault="00A135E1" w:rsidP="00A135E1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(тыс.руб.)</w:t>
      </w:r>
    </w:p>
    <w:tbl>
      <w:tblPr>
        <w:tblW w:w="10220" w:type="dxa"/>
        <w:tblInd w:w="93" w:type="dxa"/>
        <w:tblLook w:val="04A0"/>
      </w:tblPr>
      <w:tblGrid>
        <w:gridCol w:w="4304"/>
        <w:gridCol w:w="1750"/>
        <w:gridCol w:w="1348"/>
        <w:gridCol w:w="1422"/>
        <w:gridCol w:w="1396"/>
      </w:tblGrid>
      <w:tr w:rsidR="00A135E1" w:rsidRPr="00041AE0" w:rsidTr="005B6430">
        <w:trPr>
          <w:trHeight w:val="315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 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2018 год</w:t>
            </w:r>
          </w:p>
        </w:tc>
      </w:tr>
      <w:tr w:rsidR="00A135E1" w:rsidRPr="00041AE0" w:rsidTr="005B6430">
        <w:trPr>
          <w:trHeight w:val="132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Утвержденные бюджетные назначения на 2018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Исполнено за 2018 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% испо</w:t>
            </w:r>
            <w:r w:rsidRPr="00041AE0">
              <w:rPr>
                <w:color w:val="000000"/>
              </w:rPr>
              <w:t>л</w:t>
            </w:r>
            <w:r w:rsidRPr="00041AE0">
              <w:rPr>
                <w:color w:val="000000"/>
              </w:rPr>
              <w:t>нения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отклонение к уровню 2017 года       (+/-)</w:t>
            </w:r>
          </w:p>
        </w:tc>
      </w:tr>
      <w:tr w:rsidR="00A135E1" w:rsidRPr="00041AE0" w:rsidTr="005B6430">
        <w:trPr>
          <w:trHeight w:val="63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041AE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2 154,91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2 171,8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100,8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105,52</w:t>
            </w:r>
          </w:p>
        </w:tc>
      </w:tr>
      <w:tr w:rsidR="00A135E1" w:rsidRPr="00041AE0" w:rsidTr="005B6430">
        <w:trPr>
          <w:trHeight w:val="63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533,00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549,92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103,2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305,03</w:t>
            </w:r>
          </w:p>
        </w:tc>
      </w:tr>
      <w:tr w:rsidR="00A135E1" w:rsidRPr="00041AE0" w:rsidTr="005B6430">
        <w:trPr>
          <w:trHeight w:val="31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56,23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93,7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10,72</w:t>
            </w:r>
          </w:p>
        </w:tc>
      </w:tr>
      <w:tr w:rsidR="00A135E1" w:rsidRPr="00041AE0" w:rsidTr="005B6430">
        <w:trPr>
          <w:trHeight w:val="31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89,38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29,40</w:t>
            </w:r>
          </w:p>
        </w:tc>
      </w:tr>
      <w:tr w:rsidR="00A135E1" w:rsidRPr="00041AE0" w:rsidTr="005B6430">
        <w:trPr>
          <w:trHeight w:val="31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128,57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107,1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107,47</w:t>
            </w:r>
          </w:p>
        </w:tc>
      </w:tr>
      <w:tr w:rsidR="00A135E1" w:rsidRPr="00041AE0" w:rsidTr="005B6430">
        <w:trPr>
          <w:trHeight w:val="31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54,87</w:t>
            </w:r>
          </w:p>
        </w:tc>
      </w:tr>
      <w:tr w:rsidR="00A135E1" w:rsidRPr="00041AE0" w:rsidTr="005B6430">
        <w:trPr>
          <w:trHeight w:val="31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147,00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166,89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113,5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102,19</w:t>
            </w:r>
          </w:p>
        </w:tc>
      </w:tr>
      <w:tr w:rsidR="00A135E1" w:rsidRPr="00041AE0" w:rsidTr="005B6430">
        <w:trPr>
          <w:trHeight w:val="220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lastRenderedPageBreak/>
              <w:t>Государственная пошлина за соверш</w:t>
            </w:r>
            <w:r w:rsidRPr="00041AE0">
              <w:rPr>
                <w:color w:val="000000"/>
              </w:rPr>
              <w:t>е</w:t>
            </w:r>
            <w:r w:rsidRPr="00041AE0">
              <w:rPr>
                <w:color w:val="000000"/>
              </w:rPr>
              <w:t>ние нотариальных действий должнос</w:t>
            </w:r>
            <w:r w:rsidRPr="00041AE0">
              <w:rPr>
                <w:color w:val="000000"/>
              </w:rPr>
              <w:t>т</w:t>
            </w:r>
            <w:r w:rsidRPr="00041AE0">
              <w:rPr>
                <w:color w:val="000000"/>
              </w:rPr>
              <w:t>ными лицами органов местного сам</w:t>
            </w:r>
            <w:r w:rsidRPr="00041AE0">
              <w:rPr>
                <w:color w:val="000000"/>
              </w:rPr>
              <w:t>о</w:t>
            </w:r>
            <w:r w:rsidRPr="00041AE0">
              <w:rPr>
                <w:color w:val="000000"/>
              </w:rPr>
              <w:t>управления, уполномоченными в соо</w:t>
            </w:r>
            <w:r w:rsidRPr="00041AE0">
              <w:rPr>
                <w:color w:val="000000"/>
              </w:rPr>
              <w:t>т</w:t>
            </w:r>
            <w:r w:rsidRPr="00041AE0">
              <w:rPr>
                <w:color w:val="000000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135E1" w:rsidRPr="00041AE0" w:rsidTr="005B6430">
        <w:trPr>
          <w:trHeight w:val="69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135E1" w:rsidRPr="00041AE0" w:rsidTr="005B6430">
        <w:trPr>
          <w:trHeight w:val="225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Доходы от сдачи в аренду имущества, находящегося в оперативном управл</w:t>
            </w:r>
            <w:r w:rsidRPr="00041AE0">
              <w:rPr>
                <w:color w:val="000000"/>
              </w:rPr>
              <w:t>е</w:t>
            </w:r>
            <w:r w:rsidRPr="00041AE0">
              <w:rPr>
                <w:color w:val="000000"/>
              </w:rPr>
              <w:t>нии органов управления сельских п</w:t>
            </w:r>
            <w:r w:rsidRPr="00041AE0">
              <w:rPr>
                <w:color w:val="000000"/>
              </w:rPr>
              <w:t>о</w:t>
            </w:r>
            <w:r w:rsidRPr="00041AE0">
              <w:rPr>
                <w:color w:val="000000"/>
              </w:rPr>
              <w:t>селений и созданных ими учреждений (за исключением имущества муниц</w:t>
            </w:r>
            <w:r w:rsidRPr="00041AE0">
              <w:rPr>
                <w:color w:val="000000"/>
              </w:rPr>
              <w:t>и</w:t>
            </w:r>
            <w:r w:rsidRPr="00041AE0">
              <w:rPr>
                <w:color w:val="000000"/>
              </w:rPr>
              <w:t>пальных бюджетных и автономных у</w:t>
            </w:r>
            <w:r w:rsidRPr="00041AE0">
              <w:rPr>
                <w:color w:val="000000"/>
              </w:rPr>
              <w:t>ч</w:t>
            </w:r>
            <w:r w:rsidRPr="00041AE0">
              <w:rPr>
                <w:color w:val="000000"/>
              </w:rPr>
              <w:t>реждений)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-2,38</w:t>
            </w:r>
          </w:p>
        </w:tc>
      </w:tr>
      <w:tr w:rsidR="00A135E1" w:rsidRPr="00041AE0" w:rsidTr="005B6430">
        <w:trPr>
          <w:trHeight w:val="94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11,86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65,9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2,74</w:t>
            </w:r>
          </w:p>
        </w:tc>
      </w:tr>
      <w:tr w:rsidR="00A135E1" w:rsidRPr="00041AE0" w:rsidTr="005B6430">
        <w:trPr>
          <w:trHeight w:val="157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Денежные взыскания (штрафы), уст</w:t>
            </w:r>
            <w:r w:rsidRPr="00041AE0">
              <w:rPr>
                <w:color w:val="000000"/>
              </w:rPr>
              <w:t>а</w:t>
            </w:r>
            <w:r w:rsidRPr="00041AE0">
              <w:rPr>
                <w:color w:val="000000"/>
              </w:rPr>
              <w:t>новленные законами субъектов Ро</w:t>
            </w:r>
            <w:r w:rsidRPr="00041AE0">
              <w:rPr>
                <w:color w:val="000000"/>
              </w:rPr>
              <w:t>с</w:t>
            </w:r>
            <w:r w:rsidRPr="00041AE0">
              <w:rPr>
                <w:color w:val="000000"/>
              </w:rPr>
              <w:t>сийской Федерации за несоблюдение муниципальных правовых актов, з</w:t>
            </w:r>
            <w:r w:rsidRPr="00041AE0">
              <w:rPr>
                <w:color w:val="000000"/>
              </w:rPr>
              <w:t>а</w:t>
            </w:r>
            <w:r w:rsidRPr="00041AE0">
              <w:rPr>
                <w:color w:val="000000"/>
              </w:rPr>
              <w:t>числяемые в бюджеты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135E1" w:rsidRPr="00041AE0" w:rsidTr="005B6430">
        <w:trPr>
          <w:trHeight w:val="63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135E1" w:rsidRPr="00041AE0" w:rsidTr="005B6430">
        <w:trPr>
          <w:trHeight w:val="94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1 621,91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1 621,91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447,52</w:t>
            </w:r>
          </w:p>
        </w:tc>
      </w:tr>
      <w:tr w:rsidR="00A135E1" w:rsidRPr="00041AE0" w:rsidTr="005B6430">
        <w:trPr>
          <w:trHeight w:val="61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Дотации бюджетам сельских посел</w:t>
            </w:r>
            <w:r w:rsidRPr="00041AE0">
              <w:rPr>
                <w:color w:val="000000"/>
              </w:rPr>
              <w:t>е</w:t>
            </w:r>
            <w:r w:rsidRPr="00041AE0">
              <w:rPr>
                <w:color w:val="000000"/>
              </w:rPr>
              <w:t>ний на выравнивание бюджетной обе</w:t>
            </w:r>
            <w:r w:rsidRPr="00041AE0">
              <w:rPr>
                <w:color w:val="000000"/>
              </w:rPr>
              <w:t>с</w:t>
            </w:r>
            <w:r w:rsidRPr="00041AE0">
              <w:rPr>
                <w:color w:val="000000"/>
              </w:rPr>
              <w:t>печенности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346,70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346,70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-200,78</w:t>
            </w:r>
          </w:p>
        </w:tc>
      </w:tr>
      <w:tr w:rsidR="00A135E1" w:rsidRPr="00041AE0" w:rsidTr="005B6430">
        <w:trPr>
          <w:trHeight w:val="60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135,20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-60,49</w:t>
            </w:r>
          </w:p>
        </w:tc>
      </w:tr>
      <w:tr w:rsidR="00A135E1" w:rsidRPr="00041AE0" w:rsidTr="005B6430">
        <w:trPr>
          <w:trHeight w:val="63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510,00</w:t>
            </w:r>
          </w:p>
        </w:tc>
      </w:tr>
      <w:tr w:rsidR="00A135E1" w:rsidRPr="00041AE0" w:rsidTr="005B6430">
        <w:trPr>
          <w:trHeight w:val="126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Субвенции бюджетам сельских пос</w:t>
            </w:r>
            <w:r w:rsidRPr="00041AE0">
              <w:rPr>
                <w:color w:val="000000"/>
              </w:rPr>
              <w:t>е</w:t>
            </w:r>
            <w:r w:rsidRPr="00041AE0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131,72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131,72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54,36</w:t>
            </w:r>
          </w:p>
        </w:tc>
      </w:tr>
      <w:tr w:rsidR="00A135E1" w:rsidRPr="00041AE0" w:rsidTr="005B6430">
        <w:trPr>
          <w:trHeight w:val="123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Субвенции бюджетам сельских пос</w:t>
            </w:r>
            <w:r w:rsidRPr="00041AE0">
              <w:rPr>
                <w:color w:val="000000"/>
              </w:rPr>
              <w:t>е</w:t>
            </w:r>
            <w:r w:rsidRPr="00041AE0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135E1" w:rsidRPr="00041AE0" w:rsidTr="005B6430">
        <w:trPr>
          <w:trHeight w:val="1905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lastRenderedPageBreak/>
              <w:t>Межбюджетные трансферты, перед</w:t>
            </w:r>
            <w:r w:rsidRPr="00041AE0">
              <w:rPr>
                <w:color w:val="000000"/>
              </w:rPr>
              <w:t>а</w:t>
            </w:r>
            <w:r w:rsidRPr="00041AE0">
              <w:rPr>
                <w:color w:val="000000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041AE0">
              <w:rPr>
                <w:color w:val="000000"/>
              </w:rPr>
              <w:t>е</w:t>
            </w:r>
            <w:r w:rsidRPr="00041AE0">
              <w:rPr>
                <w:color w:val="000000"/>
              </w:rPr>
              <w:t>ния в соответствии с заключенными соглашениями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494,00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494,00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-506,10</w:t>
            </w:r>
          </w:p>
        </w:tc>
      </w:tr>
      <w:tr w:rsidR="00A135E1" w:rsidRPr="00041AE0" w:rsidTr="005B6430">
        <w:trPr>
          <w:trHeight w:val="630"/>
        </w:trPr>
        <w:tc>
          <w:tcPr>
            <w:tcW w:w="4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3,50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3,50</w:t>
            </w:r>
          </w:p>
        </w:tc>
      </w:tr>
    </w:tbl>
    <w:p w:rsidR="00A135E1" w:rsidRDefault="00A135E1" w:rsidP="00A135E1">
      <w:pPr>
        <w:ind w:left="-850" w:firstLine="141"/>
        <w:jc w:val="both"/>
        <w:rPr>
          <w:sz w:val="28"/>
          <w:szCs w:val="28"/>
        </w:rPr>
      </w:pP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>
        <w:rPr>
          <w:sz w:val="28"/>
          <w:szCs w:val="28"/>
        </w:rPr>
        <w:t>100,8</w:t>
      </w:r>
      <w:r w:rsidRPr="00146656">
        <w:rPr>
          <w:sz w:val="28"/>
          <w:szCs w:val="28"/>
        </w:rPr>
        <w:t xml:space="preserve">%.                                                                    </w:t>
      </w: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Линёвского сельсовета за </w:t>
      </w:r>
      <w:r>
        <w:rPr>
          <w:sz w:val="28"/>
          <w:szCs w:val="28"/>
        </w:rPr>
        <w:t>2018</w:t>
      </w:r>
      <w:r w:rsidRPr="00146656">
        <w:rPr>
          <w:sz w:val="28"/>
          <w:szCs w:val="28"/>
        </w:rPr>
        <w:t xml:space="preserve"> год составили</w:t>
      </w:r>
      <w:r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 xml:space="preserve"> </w:t>
      </w:r>
      <w:r>
        <w:rPr>
          <w:sz w:val="28"/>
          <w:szCs w:val="28"/>
        </w:rPr>
        <w:t>2209,76</w:t>
      </w:r>
      <w:r w:rsidRPr="00146656">
        <w:rPr>
          <w:sz w:val="28"/>
          <w:szCs w:val="28"/>
        </w:rPr>
        <w:t xml:space="preserve"> тыс. руб.  при плане на год </w:t>
      </w:r>
      <w:r>
        <w:rPr>
          <w:sz w:val="28"/>
          <w:szCs w:val="28"/>
        </w:rPr>
        <w:t>2249,91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98,2</w:t>
      </w:r>
      <w:r w:rsidRPr="00146656">
        <w:rPr>
          <w:sz w:val="28"/>
          <w:szCs w:val="28"/>
        </w:rPr>
        <w:t xml:space="preserve">%. </w:t>
      </w:r>
    </w:p>
    <w:p w:rsidR="00A135E1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производились. В разрезе классификации расх</w:t>
      </w:r>
      <w:r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 xml:space="preserve">дов бюджета, исполнение выглядит следующим образом: </w:t>
      </w:r>
    </w:p>
    <w:p w:rsidR="00A135E1" w:rsidRPr="002A28CC" w:rsidRDefault="00A135E1" w:rsidP="00A135E1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A135E1" w:rsidRDefault="00A135E1" w:rsidP="00A135E1">
      <w:pPr>
        <w:jc w:val="center"/>
        <w:rPr>
          <w:sz w:val="22"/>
          <w:szCs w:val="22"/>
        </w:rPr>
      </w:pPr>
    </w:p>
    <w:tbl>
      <w:tblPr>
        <w:tblW w:w="8760" w:type="dxa"/>
        <w:tblInd w:w="93" w:type="dxa"/>
        <w:tblLook w:val="04A0"/>
      </w:tblPr>
      <w:tblGrid>
        <w:gridCol w:w="4240"/>
        <w:gridCol w:w="1750"/>
        <w:gridCol w:w="1348"/>
        <w:gridCol w:w="1422"/>
      </w:tblGrid>
      <w:tr w:rsidR="00A135E1" w:rsidRPr="00041AE0" w:rsidTr="005B6430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 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2018 год</w:t>
            </w:r>
          </w:p>
        </w:tc>
      </w:tr>
      <w:tr w:rsidR="00A135E1" w:rsidRPr="00041AE0" w:rsidTr="005B6430">
        <w:trPr>
          <w:trHeight w:val="14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Утвержденные бюджетные назначения на 2018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Исполнено за 2018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E1" w:rsidRPr="00041AE0" w:rsidRDefault="00A135E1" w:rsidP="005B6430">
            <w:pPr>
              <w:jc w:val="center"/>
              <w:rPr>
                <w:color w:val="000000"/>
              </w:rPr>
            </w:pPr>
            <w:r w:rsidRPr="00041AE0">
              <w:rPr>
                <w:color w:val="000000"/>
              </w:rPr>
              <w:t>% испо</w:t>
            </w:r>
            <w:r w:rsidRPr="00041AE0">
              <w:rPr>
                <w:color w:val="000000"/>
              </w:rPr>
              <w:t>л</w:t>
            </w:r>
            <w:r w:rsidRPr="00041AE0">
              <w:rPr>
                <w:color w:val="000000"/>
              </w:rPr>
              <w:t>нения</w:t>
            </w:r>
          </w:p>
        </w:tc>
      </w:tr>
      <w:tr w:rsidR="00A135E1" w:rsidRPr="00041AE0" w:rsidTr="005B643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041AE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2 249,91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2 209,76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98,2</w:t>
            </w:r>
          </w:p>
        </w:tc>
      </w:tr>
      <w:tr w:rsidR="00A135E1" w:rsidRPr="00041AE0" w:rsidTr="005B6430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877,62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870,87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99,2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365,50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365,40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281,60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281,57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83,90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83,80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99,9</w:t>
            </w:r>
          </w:p>
        </w:tc>
      </w:tr>
      <w:tr w:rsidR="00A135E1" w:rsidRPr="00041AE0" w:rsidTr="005B6430">
        <w:trPr>
          <w:trHeight w:val="13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041AE0">
              <w:rPr>
                <w:color w:val="000000"/>
              </w:rPr>
              <w:t>р</w:t>
            </w:r>
            <w:r w:rsidRPr="00041AE0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-</w:t>
            </w:r>
          </w:p>
        </w:tc>
      </w:tr>
      <w:tr w:rsidR="00A135E1" w:rsidRPr="00041AE0" w:rsidTr="005B643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Центральный аппарат органов местн</w:t>
            </w:r>
            <w:r w:rsidRPr="00041AE0">
              <w:rPr>
                <w:color w:val="000000"/>
              </w:rPr>
              <w:t>о</w:t>
            </w:r>
            <w:r w:rsidRPr="00041AE0">
              <w:rPr>
                <w:color w:val="000000"/>
              </w:rPr>
              <w:t>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497,53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491,88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98,9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234,90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230,85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98,3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68,50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68,49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12,50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12,50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Резервные фонды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-</w:t>
            </w:r>
          </w:p>
        </w:tc>
      </w:tr>
      <w:tr w:rsidR="00A135E1" w:rsidRPr="00041AE0" w:rsidTr="005B643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Функционирование администрати</w:t>
            </w:r>
            <w:r w:rsidRPr="00041AE0">
              <w:rPr>
                <w:color w:val="000000"/>
              </w:rPr>
              <w:t>в</w:t>
            </w:r>
            <w:r w:rsidRPr="00041AE0">
              <w:rPr>
                <w:color w:val="000000"/>
              </w:rPr>
              <w:t>ных комиссий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0,79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-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131,72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131,72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131,72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131,72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lastRenderedPageBreak/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94,22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94,22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28,21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28,21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3,50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3,50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i/>
                <w:iCs/>
                <w:color w:val="000000"/>
              </w:rPr>
            </w:pPr>
            <w:r w:rsidRPr="00041AE0">
              <w:rPr>
                <w:i/>
                <w:i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454,00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454,00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Содержание, ремонт, реконструкция и строительство автодорог, являющ. м</w:t>
            </w:r>
            <w:r w:rsidRPr="00041AE0">
              <w:rPr>
                <w:color w:val="000000"/>
              </w:rPr>
              <w:t>у</w:t>
            </w:r>
            <w:r w:rsidRPr="00041AE0">
              <w:rPr>
                <w:color w:val="000000"/>
              </w:rPr>
              <w:t>ниципальной собственностью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454,00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454,00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582,20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558,20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95,9</w:t>
            </w:r>
          </w:p>
        </w:tc>
      </w:tr>
      <w:tr w:rsidR="00A135E1" w:rsidRPr="00041AE0" w:rsidTr="005B643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Субсидия муниципальным образов</w:t>
            </w:r>
            <w:r w:rsidRPr="00041AE0">
              <w:rPr>
                <w:color w:val="000000"/>
              </w:rPr>
              <w:t>а</w:t>
            </w:r>
            <w:r w:rsidRPr="00041AE0">
              <w:rPr>
                <w:color w:val="000000"/>
              </w:rPr>
              <w:t>ниям на обеспечение расчетов за уголь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510,00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Организация и содержание мест зах</w:t>
            </w:r>
            <w:r w:rsidRPr="00041AE0">
              <w:rPr>
                <w:color w:val="000000"/>
              </w:rPr>
              <w:t>о</w:t>
            </w:r>
            <w:r w:rsidRPr="00041AE0">
              <w:rPr>
                <w:color w:val="000000"/>
              </w:rPr>
              <w:t>ронения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6,10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6,10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Прочие мероприятия по благоустро</w:t>
            </w:r>
            <w:r w:rsidRPr="00041AE0">
              <w:rPr>
                <w:color w:val="000000"/>
              </w:rPr>
              <w:t>й</w:t>
            </w:r>
            <w:r w:rsidRPr="00041AE0">
              <w:rPr>
                <w:color w:val="000000"/>
              </w:rPr>
              <w:t>ству городских округов и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32,20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8,20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25,5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33,90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33,90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152,07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142,83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93,9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Учреждения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152,07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142,83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93,9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Доплаты к пенсиям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100,0</w:t>
            </w:r>
          </w:p>
        </w:tc>
      </w:tr>
      <w:tr w:rsidR="00A135E1" w:rsidRPr="00041AE0" w:rsidTr="005B643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42,80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42,64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99,6</w:t>
            </w:r>
          </w:p>
        </w:tc>
      </w:tr>
      <w:tr w:rsidR="00A135E1" w:rsidRPr="00041AE0" w:rsidTr="005B643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E1" w:rsidRPr="00041AE0" w:rsidRDefault="00A135E1" w:rsidP="005B6430">
            <w:pPr>
              <w:rPr>
                <w:color w:val="000000"/>
              </w:rPr>
            </w:pPr>
            <w:r w:rsidRPr="00041AE0">
              <w:rPr>
                <w:color w:val="000000"/>
              </w:rPr>
              <w:t>Мероприятия в области здравоохран</w:t>
            </w:r>
            <w:r w:rsidRPr="00041AE0">
              <w:rPr>
                <w:color w:val="000000"/>
              </w:rPr>
              <w:t>е</w:t>
            </w:r>
            <w:r w:rsidRPr="00041AE0">
              <w:rPr>
                <w:color w:val="000000"/>
              </w:rPr>
              <w:t>ния, спорта и физической культуры, туризма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42,64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E1" w:rsidRPr="00041AE0" w:rsidRDefault="00A135E1" w:rsidP="005B6430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99,6</w:t>
            </w:r>
          </w:p>
        </w:tc>
      </w:tr>
    </w:tbl>
    <w:p w:rsidR="00311C4A" w:rsidRPr="00BD00DB" w:rsidRDefault="00311C4A" w:rsidP="00311C4A">
      <w:pPr>
        <w:jc w:val="center"/>
        <w:rPr>
          <w:sz w:val="28"/>
          <w:szCs w:val="28"/>
        </w:rPr>
      </w:pPr>
    </w:p>
    <w:sectPr w:rsidR="00311C4A" w:rsidRPr="00BD00DB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96" w:rsidRDefault="00142796" w:rsidP="00B875B8">
      <w:r>
        <w:separator/>
      </w:r>
    </w:p>
  </w:endnote>
  <w:endnote w:type="continuationSeparator" w:id="0">
    <w:p w:rsidR="00142796" w:rsidRDefault="00142796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96" w:rsidRDefault="00142796" w:rsidP="00B875B8">
      <w:r>
        <w:separator/>
      </w:r>
    </w:p>
  </w:footnote>
  <w:footnote w:type="continuationSeparator" w:id="0">
    <w:p w:rsidR="00142796" w:rsidRDefault="00142796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C4A"/>
    <w:rsid w:val="00004BD6"/>
    <w:rsid w:val="000134C1"/>
    <w:rsid w:val="00013BEB"/>
    <w:rsid w:val="00027989"/>
    <w:rsid w:val="00034B0C"/>
    <w:rsid w:val="00036BDB"/>
    <w:rsid w:val="00041479"/>
    <w:rsid w:val="00063349"/>
    <w:rsid w:val="00070D43"/>
    <w:rsid w:val="0007191A"/>
    <w:rsid w:val="00074230"/>
    <w:rsid w:val="00087AA3"/>
    <w:rsid w:val="000928BD"/>
    <w:rsid w:val="00092E02"/>
    <w:rsid w:val="000A738F"/>
    <w:rsid w:val="000B2C6D"/>
    <w:rsid w:val="000C0B2C"/>
    <w:rsid w:val="000C472A"/>
    <w:rsid w:val="000E4B0F"/>
    <w:rsid w:val="0011301F"/>
    <w:rsid w:val="00117EAC"/>
    <w:rsid w:val="00121601"/>
    <w:rsid w:val="00142796"/>
    <w:rsid w:val="00146C4C"/>
    <w:rsid w:val="00150975"/>
    <w:rsid w:val="00153191"/>
    <w:rsid w:val="00162F48"/>
    <w:rsid w:val="00191C79"/>
    <w:rsid w:val="001B510B"/>
    <w:rsid w:val="001C1BC6"/>
    <w:rsid w:val="001D6FD3"/>
    <w:rsid w:val="001E4234"/>
    <w:rsid w:val="001E7FB0"/>
    <w:rsid w:val="001F183A"/>
    <w:rsid w:val="00225083"/>
    <w:rsid w:val="00232809"/>
    <w:rsid w:val="00240B4F"/>
    <w:rsid w:val="00256702"/>
    <w:rsid w:val="002569B1"/>
    <w:rsid w:val="00263F40"/>
    <w:rsid w:val="0026683B"/>
    <w:rsid w:val="002670EE"/>
    <w:rsid w:val="002706AB"/>
    <w:rsid w:val="00284787"/>
    <w:rsid w:val="0028531B"/>
    <w:rsid w:val="00285DDF"/>
    <w:rsid w:val="00286194"/>
    <w:rsid w:val="00286AAA"/>
    <w:rsid w:val="002C31EB"/>
    <w:rsid w:val="002C5CB4"/>
    <w:rsid w:val="002D1206"/>
    <w:rsid w:val="002D22DC"/>
    <w:rsid w:val="002D3102"/>
    <w:rsid w:val="002E0D45"/>
    <w:rsid w:val="002E2C30"/>
    <w:rsid w:val="002F31C3"/>
    <w:rsid w:val="003117AF"/>
    <w:rsid w:val="00311C4A"/>
    <w:rsid w:val="00325699"/>
    <w:rsid w:val="00326AB2"/>
    <w:rsid w:val="00334B93"/>
    <w:rsid w:val="00334CF4"/>
    <w:rsid w:val="00335CBA"/>
    <w:rsid w:val="0034775B"/>
    <w:rsid w:val="0035239C"/>
    <w:rsid w:val="00370A7D"/>
    <w:rsid w:val="003830FC"/>
    <w:rsid w:val="003875A0"/>
    <w:rsid w:val="00392B61"/>
    <w:rsid w:val="00394F3A"/>
    <w:rsid w:val="003A40C9"/>
    <w:rsid w:val="003D2741"/>
    <w:rsid w:val="003F44F8"/>
    <w:rsid w:val="003F4EF7"/>
    <w:rsid w:val="00421DEB"/>
    <w:rsid w:val="0043155D"/>
    <w:rsid w:val="00435344"/>
    <w:rsid w:val="004354AB"/>
    <w:rsid w:val="004400C2"/>
    <w:rsid w:val="004415BB"/>
    <w:rsid w:val="0045422F"/>
    <w:rsid w:val="00471B3A"/>
    <w:rsid w:val="0048131E"/>
    <w:rsid w:val="00486170"/>
    <w:rsid w:val="004870F7"/>
    <w:rsid w:val="00492EC7"/>
    <w:rsid w:val="004C3625"/>
    <w:rsid w:val="004C5626"/>
    <w:rsid w:val="004D0AE9"/>
    <w:rsid w:val="004D147A"/>
    <w:rsid w:val="004D1812"/>
    <w:rsid w:val="004D3E34"/>
    <w:rsid w:val="004D5097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2032C"/>
    <w:rsid w:val="005206D1"/>
    <w:rsid w:val="00535EA8"/>
    <w:rsid w:val="0055336C"/>
    <w:rsid w:val="00555142"/>
    <w:rsid w:val="005658AC"/>
    <w:rsid w:val="005731AF"/>
    <w:rsid w:val="00582893"/>
    <w:rsid w:val="005A38D7"/>
    <w:rsid w:val="005E0EB0"/>
    <w:rsid w:val="005E5338"/>
    <w:rsid w:val="005F121E"/>
    <w:rsid w:val="005F1D2E"/>
    <w:rsid w:val="005F2F65"/>
    <w:rsid w:val="005F4908"/>
    <w:rsid w:val="005F7B42"/>
    <w:rsid w:val="005F7FF7"/>
    <w:rsid w:val="006154A1"/>
    <w:rsid w:val="00625EDA"/>
    <w:rsid w:val="00635C1F"/>
    <w:rsid w:val="00636F10"/>
    <w:rsid w:val="00641F3E"/>
    <w:rsid w:val="00655586"/>
    <w:rsid w:val="006573C3"/>
    <w:rsid w:val="00661C44"/>
    <w:rsid w:val="006647BF"/>
    <w:rsid w:val="00664902"/>
    <w:rsid w:val="0066611D"/>
    <w:rsid w:val="0067192B"/>
    <w:rsid w:val="00671951"/>
    <w:rsid w:val="0067398A"/>
    <w:rsid w:val="00676A2F"/>
    <w:rsid w:val="00693A58"/>
    <w:rsid w:val="006957EA"/>
    <w:rsid w:val="006A1359"/>
    <w:rsid w:val="006A581D"/>
    <w:rsid w:val="006B269A"/>
    <w:rsid w:val="006B35A8"/>
    <w:rsid w:val="006B43C5"/>
    <w:rsid w:val="006C0ABF"/>
    <w:rsid w:val="006C0DB3"/>
    <w:rsid w:val="006D765B"/>
    <w:rsid w:val="006F0BF1"/>
    <w:rsid w:val="00742BFB"/>
    <w:rsid w:val="007471E2"/>
    <w:rsid w:val="00767C34"/>
    <w:rsid w:val="00775BF6"/>
    <w:rsid w:val="00787EDE"/>
    <w:rsid w:val="00792549"/>
    <w:rsid w:val="007953C7"/>
    <w:rsid w:val="00797017"/>
    <w:rsid w:val="007A5BEB"/>
    <w:rsid w:val="007B1574"/>
    <w:rsid w:val="007B71E3"/>
    <w:rsid w:val="007C5E27"/>
    <w:rsid w:val="007D0C03"/>
    <w:rsid w:val="007D33E7"/>
    <w:rsid w:val="007E01D2"/>
    <w:rsid w:val="007E73DC"/>
    <w:rsid w:val="007F2766"/>
    <w:rsid w:val="007F3590"/>
    <w:rsid w:val="007F78C9"/>
    <w:rsid w:val="008039E8"/>
    <w:rsid w:val="00805246"/>
    <w:rsid w:val="00805FA4"/>
    <w:rsid w:val="0080718D"/>
    <w:rsid w:val="0081525F"/>
    <w:rsid w:val="00820689"/>
    <w:rsid w:val="00825854"/>
    <w:rsid w:val="00830A5D"/>
    <w:rsid w:val="00831649"/>
    <w:rsid w:val="00833424"/>
    <w:rsid w:val="0083439A"/>
    <w:rsid w:val="00840DCE"/>
    <w:rsid w:val="00855671"/>
    <w:rsid w:val="00857B75"/>
    <w:rsid w:val="00872C69"/>
    <w:rsid w:val="0087370E"/>
    <w:rsid w:val="008826C8"/>
    <w:rsid w:val="0089034F"/>
    <w:rsid w:val="008948B4"/>
    <w:rsid w:val="008A199F"/>
    <w:rsid w:val="008B4A0B"/>
    <w:rsid w:val="008B5678"/>
    <w:rsid w:val="008C2A8A"/>
    <w:rsid w:val="008E0466"/>
    <w:rsid w:val="008E4F7F"/>
    <w:rsid w:val="008F1D49"/>
    <w:rsid w:val="008F79FD"/>
    <w:rsid w:val="008F7ADE"/>
    <w:rsid w:val="009034EA"/>
    <w:rsid w:val="009073D9"/>
    <w:rsid w:val="0091510D"/>
    <w:rsid w:val="0091758A"/>
    <w:rsid w:val="009203A7"/>
    <w:rsid w:val="0092462F"/>
    <w:rsid w:val="00931F66"/>
    <w:rsid w:val="00935F97"/>
    <w:rsid w:val="009378EF"/>
    <w:rsid w:val="009379B2"/>
    <w:rsid w:val="00944641"/>
    <w:rsid w:val="009475F7"/>
    <w:rsid w:val="009506FF"/>
    <w:rsid w:val="00953986"/>
    <w:rsid w:val="00954AB9"/>
    <w:rsid w:val="00961C94"/>
    <w:rsid w:val="00961E10"/>
    <w:rsid w:val="00973295"/>
    <w:rsid w:val="00976258"/>
    <w:rsid w:val="00994E17"/>
    <w:rsid w:val="00995A89"/>
    <w:rsid w:val="00997D5C"/>
    <w:rsid w:val="009B0CF2"/>
    <w:rsid w:val="009C388C"/>
    <w:rsid w:val="009C4CE7"/>
    <w:rsid w:val="009C5C0D"/>
    <w:rsid w:val="009C73AA"/>
    <w:rsid w:val="009D0157"/>
    <w:rsid w:val="009D4F80"/>
    <w:rsid w:val="009F5ED6"/>
    <w:rsid w:val="009F7484"/>
    <w:rsid w:val="00A00B92"/>
    <w:rsid w:val="00A019DF"/>
    <w:rsid w:val="00A0453E"/>
    <w:rsid w:val="00A135E1"/>
    <w:rsid w:val="00A22156"/>
    <w:rsid w:val="00A2413E"/>
    <w:rsid w:val="00A31721"/>
    <w:rsid w:val="00A52C31"/>
    <w:rsid w:val="00A55753"/>
    <w:rsid w:val="00A60777"/>
    <w:rsid w:val="00A631DA"/>
    <w:rsid w:val="00A850CC"/>
    <w:rsid w:val="00A97DD3"/>
    <w:rsid w:val="00AA11AE"/>
    <w:rsid w:val="00AA1ABD"/>
    <w:rsid w:val="00AE2038"/>
    <w:rsid w:val="00AE4667"/>
    <w:rsid w:val="00AF4877"/>
    <w:rsid w:val="00AF4A60"/>
    <w:rsid w:val="00AF4E4B"/>
    <w:rsid w:val="00AF55B8"/>
    <w:rsid w:val="00B00275"/>
    <w:rsid w:val="00B07B9E"/>
    <w:rsid w:val="00B146FB"/>
    <w:rsid w:val="00B14BA9"/>
    <w:rsid w:val="00B20B03"/>
    <w:rsid w:val="00B37BA5"/>
    <w:rsid w:val="00B4061B"/>
    <w:rsid w:val="00B43DAE"/>
    <w:rsid w:val="00B5582E"/>
    <w:rsid w:val="00B562B5"/>
    <w:rsid w:val="00B604A4"/>
    <w:rsid w:val="00B60F7F"/>
    <w:rsid w:val="00B65AAA"/>
    <w:rsid w:val="00B71DA8"/>
    <w:rsid w:val="00B74BFF"/>
    <w:rsid w:val="00B875B8"/>
    <w:rsid w:val="00B93B15"/>
    <w:rsid w:val="00BA23FE"/>
    <w:rsid w:val="00BB42B9"/>
    <w:rsid w:val="00BB73E7"/>
    <w:rsid w:val="00BC3C4D"/>
    <w:rsid w:val="00BD00DB"/>
    <w:rsid w:val="00BF1D9B"/>
    <w:rsid w:val="00BF7449"/>
    <w:rsid w:val="00C05C10"/>
    <w:rsid w:val="00C11C53"/>
    <w:rsid w:val="00C17311"/>
    <w:rsid w:val="00C1749C"/>
    <w:rsid w:val="00C21E35"/>
    <w:rsid w:val="00C24A9E"/>
    <w:rsid w:val="00C311E6"/>
    <w:rsid w:val="00C42D4C"/>
    <w:rsid w:val="00C46E9F"/>
    <w:rsid w:val="00C5051D"/>
    <w:rsid w:val="00C65D58"/>
    <w:rsid w:val="00C87067"/>
    <w:rsid w:val="00C922DC"/>
    <w:rsid w:val="00C934B6"/>
    <w:rsid w:val="00CA2179"/>
    <w:rsid w:val="00CA3C55"/>
    <w:rsid w:val="00CA611F"/>
    <w:rsid w:val="00CC3556"/>
    <w:rsid w:val="00CC7DFB"/>
    <w:rsid w:val="00CD3D45"/>
    <w:rsid w:val="00CD6529"/>
    <w:rsid w:val="00D01B20"/>
    <w:rsid w:val="00D030A3"/>
    <w:rsid w:val="00D10BCC"/>
    <w:rsid w:val="00D116F5"/>
    <w:rsid w:val="00D24864"/>
    <w:rsid w:val="00D30E67"/>
    <w:rsid w:val="00D345B7"/>
    <w:rsid w:val="00D5039F"/>
    <w:rsid w:val="00D54B21"/>
    <w:rsid w:val="00D73E16"/>
    <w:rsid w:val="00D75DC2"/>
    <w:rsid w:val="00D7720E"/>
    <w:rsid w:val="00D80B93"/>
    <w:rsid w:val="00D83476"/>
    <w:rsid w:val="00D84169"/>
    <w:rsid w:val="00D8598A"/>
    <w:rsid w:val="00DA00AD"/>
    <w:rsid w:val="00DA6624"/>
    <w:rsid w:val="00DC0C15"/>
    <w:rsid w:val="00DD1DBB"/>
    <w:rsid w:val="00DE2770"/>
    <w:rsid w:val="00DF2344"/>
    <w:rsid w:val="00DF2BDF"/>
    <w:rsid w:val="00DF4205"/>
    <w:rsid w:val="00E05119"/>
    <w:rsid w:val="00E12446"/>
    <w:rsid w:val="00E1303B"/>
    <w:rsid w:val="00E158C0"/>
    <w:rsid w:val="00E20E8D"/>
    <w:rsid w:val="00E21642"/>
    <w:rsid w:val="00E36E69"/>
    <w:rsid w:val="00E4473B"/>
    <w:rsid w:val="00E56EF9"/>
    <w:rsid w:val="00E80D8C"/>
    <w:rsid w:val="00E82D80"/>
    <w:rsid w:val="00E95877"/>
    <w:rsid w:val="00E9702D"/>
    <w:rsid w:val="00EB1790"/>
    <w:rsid w:val="00EB4934"/>
    <w:rsid w:val="00EB63C3"/>
    <w:rsid w:val="00EB68AC"/>
    <w:rsid w:val="00EC41DD"/>
    <w:rsid w:val="00ED3BE8"/>
    <w:rsid w:val="00EE341C"/>
    <w:rsid w:val="00EE38A4"/>
    <w:rsid w:val="00EE57A7"/>
    <w:rsid w:val="00EE6012"/>
    <w:rsid w:val="00F00725"/>
    <w:rsid w:val="00F01759"/>
    <w:rsid w:val="00F03C2B"/>
    <w:rsid w:val="00F0569A"/>
    <w:rsid w:val="00F14844"/>
    <w:rsid w:val="00F14D8F"/>
    <w:rsid w:val="00F22149"/>
    <w:rsid w:val="00F31E42"/>
    <w:rsid w:val="00F44DD2"/>
    <w:rsid w:val="00F51D4E"/>
    <w:rsid w:val="00F55239"/>
    <w:rsid w:val="00F55E5A"/>
    <w:rsid w:val="00F6670E"/>
    <w:rsid w:val="00F72092"/>
    <w:rsid w:val="00F81BEB"/>
    <w:rsid w:val="00F82DC4"/>
    <w:rsid w:val="00F837EA"/>
    <w:rsid w:val="00F83AF6"/>
    <w:rsid w:val="00F87D8E"/>
    <w:rsid w:val="00F95C8C"/>
    <w:rsid w:val="00FA13B6"/>
    <w:rsid w:val="00FA2124"/>
    <w:rsid w:val="00FB5F5A"/>
    <w:rsid w:val="00FB63A7"/>
    <w:rsid w:val="00FC0D84"/>
    <w:rsid w:val="00FC400A"/>
    <w:rsid w:val="00FD0146"/>
    <w:rsid w:val="00FD346B"/>
    <w:rsid w:val="00FF2571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8686-D16B-4DFD-A11D-4A60834A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6</cp:revision>
  <cp:lastPrinted>2019-03-19T04:06:00Z</cp:lastPrinted>
  <dcterms:created xsi:type="dcterms:W3CDTF">2019-03-15T03:22:00Z</dcterms:created>
  <dcterms:modified xsi:type="dcterms:W3CDTF">2019-04-02T08:08:00Z</dcterms:modified>
</cp:coreProperties>
</file>